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2"/>
        <w:gridCol w:w="2194"/>
        <w:gridCol w:w="2194"/>
        <w:gridCol w:w="2202"/>
        <w:gridCol w:w="2209"/>
        <w:gridCol w:w="2206"/>
        <w:gridCol w:w="2191"/>
      </w:tblGrid>
      <w:tr w:rsidR="00FD5462" w14:paraId="195F0C1E" w14:textId="77777777" w:rsidTr="00FD5462">
        <w:tc>
          <w:tcPr>
            <w:tcW w:w="2192" w:type="dxa"/>
          </w:tcPr>
          <w:p w14:paraId="754A40EE" w14:textId="32C8BA33" w:rsidR="00FD5462" w:rsidRDefault="00FD5462" w:rsidP="00E77BE4">
            <w:pPr>
              <w:jc w:val="center"/>
              <w:rPr>
                <w:b/>
              </w:rPr>
            </w:pPr>
            <w:r>
              <w:rPr>
                <w:b/>
              </w:rPr>
              <w:t>YEAR 4 and 5</w:t>
            </w:r>
          </w:p>
          <w:p w14:paraId="3CA9D4A3" w14:textId="1C5AF80D" w:rsidR="00FD5462" w:rsidRPr="00DD605F" w:rsidRDefault="00FD5462" w:rsidP="00E77BE4">
            <w:pPr>
              <w:jc w:val="center"/>
              <w:rPr>
                <w:b/>
              </w:rPr>
            </w:pPr>
            <w:r>
              <w:rPr>
                <w:b/>
              </w:rPr>
              <w:t>Year A</w:t>
            </w:r>
          </w:p>
        </w:tc>
        <w:tc>
          <w:tcPr>
            <w:tcW w:w="2194" w:type="dxa"/>
          </w:tcPr>
          <w:p w14:paraId="5A4F3386" w14:textId="77777777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Autumn 1</w:t>
            </w:r>
          </w:p>
        </w:tc>
        <w:tc>
          <w:tcPr>
            <w:tcW w:w="2194" w:type="dxa"/>
          </w:tcPr>
          <w:p w14:paraId="2B78925E" w14:textId="77777777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Autumn 2</w:t>
            </w:r>
          </w:p>
        </w:tc>
        <w:tc>
          <w:tcPr>
            <w:tcW w:w="2202" w:type="dxa"/>
          </w:tcPr>
          <w:p w14:paraId="4B93EF33" w14:textId="77777777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Spring 1</w:t>
            </w:r>
          </w:p>
        </w:tc>
        <w:tc>
          <w:tcPr>
            <w:tcW w:w="2209" w:type="dxa"/>
          </w:tcPr>
          <w:p w14:paraId="054C4335" w14:textId="77777777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Spring 2</w:t>
            </w:r>
          </w:p>
        </w:tc>
        <w:tc>
          <w:tcPr>
            <w:tcW w:w="2206" w:type="dxa"/>
          </w:tcPr>
          <w:p w14:paraId="59BB0D43" w14:textId="599BFF6E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Summer 1</w:t>
            </w:r>
          </w:p>
        </w:tc>
        <w:tc>
          <w:tcPr>
            <w:tcW w:w="2191" w:type="dxa"/>
          </w:tcPr>
          <w:p w14:paraId="77F8A857" w14:textId="77777777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Summer 2</w:t>
            </w:r>
          </w:p>
        </w:tc>
      </w:tr>
      <w:tr w:rsidR="00A10D18" w14:paraId="12EA970C" w14:textId="77777777" w:rsidTr="00894214">
        <w:tc>
          <w:tcPr>
            <w:tcW w:w="2192" w:type="dxa"/>
          </w:tcPr>
          <w:p w14:paraId="406CA7A3" w14:textId="12A6731D" w:rsidR="00A10D18" w:rsidRDefault="00A10D18" w:rsidP="00E77BE4">
            <w:pPr>
              <w:jc w:val="center"/>
            </w:pPr>
            <w:r>
              <w:t>RE and Virtue</w:t>
            </w:r>
          </w:p>
        </w:tc>
        <w:tc>
          <w:tcPr>
            <w:tcW w:w="4388" w:type="dxa"/>
            <w:gridSpan w:val="2"/>
          </w:tcPr>
          <w:p w14:paraId="66928B30" w14:textId="46196D8A" w:rsidR="00A10D18" w:rsidRDefault="00A10D18" w:rsidP="00E77BE4">
            <w:pPr>
              <w:jc w:val="center"/>
            </w:pPr>
            <w:r>
              <w:t>Humility: a virtue by which discover the truth about ourselves and take action for positive change - a part of Temperance</w:t>
            </w:r>
          </w:p>
        </w:tc>
        <w:tc>
          <w:tcPr>
            <w:tcW w:w="4411" w:type="dxa"/>
            <w:gridSpan w:val="2"/>
          </w:tcPr>
          <w:p w14:paraId="59E914E1" w14:textId="42AAD25A" w:rsidR="00A10D18" w:rsidRDefault="003618CA" w:rsidP="00E77BE4">
            <w:pPr>
              <w:jc w:val="center"/>
            </w:pPr>
            <w:r>
              <w:t>Magnanimity: a virtue by which we undertake difficult tasks with courage and confidence - a part of Fortitude</w:t>
            </w:r>
          </w:p>
        </w:tc>
        <w:tc>
          <w:tcPr>
            <w:tcW w:w="4397" w:type="dxa"/>
            <w:gridSpan w:val="2"/>
          </w:tcPr>
          <w:p w14:paraId="7B6CAB0A" w14:textId="1951D258" w:rsidR="00A10D18" w:rsidRDefault="00857FCC" w:rsidP="00E77BE4">
            <w:pPr>
              <w:jc w:val="center"/>
            </w:pPr>
            <w:r>
              <w:t>Peace: a virtue by which we are united with our neighbour - a part of Charity</w:t>
            </w:r>
          </w:p>
        </w:tc>
      </w:tr>
      <w:tr w:rsidR="00FD5462" w14:paraId="35FA5569" w14:textId="77777777" w:rsidTr="00FD5462">
        <w:tc>
          <w:tcPr>
            <w:tcW w:w="2192" w:type="dxa"/>
          </w:tcPr>
          <w:p w14:paraId="6E608DC6" w14:textId="77777777" w:rsidR="00FD5462" w:rsidRDefault="00FD5462" w:rsidP="00E77BE4">
            <w:pPr>
              <w:jc w:val="center"/>
            </w:pPr>
          </w:p>
          <w:p w14:paraId="092BCB96" w14:textId="77777777" w:rsidR="00FD5462" w:rsidRDefault="00FD5462" w:rsidP="00E77BE4">
            <w:pPr>
              <w:jc w:val="center"/>
            </w:pPr>
            <w:r>
              <w:t>Maths</w:t>
            </w:r>
          </w:p>
          <w:p w14:paraId="702DE745" w14:textId="77777777" w:rsidR="00FD5462" w:rsidRDefault="00FD5462" w:rsidP="00E77BE4">
            <w:pPr>
              <w:jc w:val="center"/>
            </w:pPr>
          </w:p>
        </w:tc>
        <w:tc>
          <w:tcPr>
            <w:tcW w:w="2194" w:type="dxa"/>
          </w:tcPr>
          <w:p w14:paraId="2C0E4199" w14:textId="77777777" w:rsidR="00FD5462" w:rsidRDefault="00FD5462" w:rsidP="00E77BE4">
            <w:pPr>
              <w:jc w:val="center"/>
            </w:pPr>
            <w:r>
              <w:t>Power Maths Unit 1 and Unit 2</w:t>
            </w:r>
          </w:p>
        </w:tc>
        <w:tc>
          <w:tcPr>
            <w:tcW w:w="2194" w:type="dxa"/>
          </w:tcPr>
          <w:p w14:paraId="39F7440D" w14:textId="77777777" w:rsidR="00FD5462" w:rsidRDefault="00FD5462" w:rsidP="00E77BE4">
            <w:pPr>
              <w:jc w:val="center"/>
            </w:pPr>
            <w:r>
              <w:t>Power Maths Unit 2, 3 and 4</w:t>
            </w:r>
          </w:p>
        </w:tc>
        <w:tc>
          <w:tcPr>
            <w:tcW w:w="2202" w:type="dxa"/>
          </w:tcPr>
          <w:p w14:paraId="5DFA8CC6" w14:textId="77777777" w:rsidR="00FD5462" w:rsidRDefault="00FD5462" w:rsidP="00E77BE4">
            <w:pPr>
              <w:jc w:val="center"/>
            </w:pPr>
            <w:r>
              <w:t>Power Maths Unit 5 and 6</w:t>
            </w:r>
          </w:p>
        </w:tc>
        <w:tc>
          <w:tcPr>
            <w:tcW w:w="2209" w:type="dxa"/>
          </w:tcPr>
          <w:p w14:paraId="6FF770E7" w14:textId="77777777" w:rsidR="00FD5462" w:rsidRDefault="00FD5462" w:rsidP="00E77BE4">
            <w:pPr>
              <w:jc w:val="center"/>
            </w:pPr>
            <w:r>
              <w:t>Power Maths Unit 7, 8, 9</w:t>
            </w:r>
          </w:p>
        </w:tc>
        <w:tc>
          <w:tcPr>
            <w:tcW w:w="2206" w:type="dxa"/>
          </w:tcPr>
          <w:p w14:paraId="02B33A1E" w14:textId="77777777" w:rsidR="00FD5462" w:rsidRDefault="00FD5462" w:rsidP="00E77BE4">
            <w:pPr>
              <w:jc w:val="center"/>
            </w:pPr>
            <w:r>
              <w:t>Power Maths Unit 10 and 11</w:t>
            </w:r>
          </w:p>
        </w:tc>
        <w:tc>
          <w:tcPr>
            <w:tcW w:w="2191" w:type="dxa"/>
          </w:tcPr>
          <w:p w14:paraId="30C94F77" w14:textId="77777777" w:rsidR="00FD5462" w:rsidRDefault="00FD5462" w:rsidP="00E77BE4">
            <w:pPr>
              <w:jc w:val="center"/>
            </w:pPr>
            <w:r>
              <w:t>Power Maths Unit 12, 13, 14</w:t>
            </w:r>
          </w:p>
        </w:tc>
      </w:tr>
      <w:tr w:rsidR="00FD5462" w14:paraId="6094BF6F" w14:textId="77777777" w:rsidTr="00FD5462">
        <w:tc>
          <w:tcPr>
            <w:tcW w:w="2192" w:type="dxa"/>
          </w:tcPr>
          <w:p w14:paraId="5FAB6B11" w14:textId="77777777" w:rsidR="00FD5462" w:rsidRDefault="00FD5462" w:rsidP="00D945D4">
            <w:pPr>
              <w:jc w:val="center"/>
            </w:pPr>
          </w:p>
          <w:p w14:paraId="4E3767C8" w14:textId="77777777" w:rsidR="00FD5462" w:rsidRDefault="00FD5462" w:rsidP="00D945D4">
            <w:pPr>
              <w:jc w:val="center"/>
            </w:pPr>
            <w:r>
              <w:t>Writing</w:t>
            </w:r>
          </w:p>
          <w:p w14:paraId="3E95401E" w14:textId="748F97F5" w:rsidR="00FD5462" w:rsidRDefault="00FD5462" w:rsidP="00D945D4">
            <w:pPr>
              <w:jc w:val="center"/>
            </w:pPr>
            <w:r>
              <w:t>(A)</w:t>
            </w:r>
          </w:p>
        </w:tc>
        <w:tc>
          <w:tcPr>
            <w:tcW w:w="2194" w:type="dxa"/>
          </w:tcPr>
          <w:p w14:paraId="11DBBE5B" w14:textId="77777777" w:rsidR="00FD5462" w:rsidRPr="00C55C5B" w:rsidRDefault="00FD5462" w:rsidP="00D945D4">
            <w:pPr>
              <w:jc w:val="center"/>
              <w:rPr>
                <w:u w:val="single"/>
              </w:rPr>
            </w:pPr>
            <w:r w:rsidRPr="00C55C5B">
              <w:rPr>
                <w:u w:val="single"/>
              </w:rPr>
              <w:t>Theme:</w:t>
            </w:r>
          </w:p>
          <w:p w14:paraId="362252CB" w14:textId="77777777" w:rsidR="00FD5462" w:rsidRPr="008279F1" w:rsidRDefault="00FD5462" w:rsidP="00D945D4">
            <w:pPr>
              <w:jc w:val="center"/>
              <w:rPr>
                <w:u w:val="single"/>
              </w:rPr>
            </w:pPr>
            <w:r w:rsidRPr="008279F1">
              <w:rPr>
                <w:u w:val="single"/>
              </w:rPr>
              <w:t>God’s and Monsters</w:t>
            </w:r>
          </w:p>
          <w:p w14:paraId="5DCF1641" w14:textId="77777777" w:rsidR="00FD5462" w:rsidRDefault="00FD5462" w:rsidP="00D945D4">
            <w:pPr>
              <w:jc w:val="center"/>
            </w:pPr>
          </w:p>
          <w:p w14:paraId="6C9593A7" w14:textId="168A1EA5" w:rsidR="00FD5462" w:rsidRDefault="00FD5462" w:rsidP="00D945D4">
            <w:pPr>
              <w:jc w:val="center"/>
            </w:pPr>
            <w:r>
              <w:t>Odd and the Frost Giants</w:t>
            </w:r>
            <w:r w:rsidR="00B3577A">
              <w:t>.</w:t>
            </w:r>
          </w:p>
          <w:p w14:paraId="414E57EB" w14:textId="77777777" w:rsidR="00FD5462" w:rsidRDefault="00FD5462" w:rsidP="00D945D4">
            <w:pPr>
              <w:jc w:val="center"/>
            </w:pPr>
            <w:r>
              <w:t>The Odyssey OR</w:t>
            </w:r>
          </w:p>
          <w:p w14:paraId="758F9BB9" w14:textId="4BC65F1B" w:rsidR="00FD5462" w:rsidRDefault="00FD5462" w:rsidP="00D945D4">
            <w:pPr>
              <w:jc w:val="center"/>
            </w:pPr>
            <w:r>
              <w:t>Percy Jackson</w:t>
            </w:r>
            <w:r w:rsidR="00B3577A">
              <w:t>.</w:t>
            </w:r>
          </w:p>
          <w:p w14:paraId="17CA12C4" w14:textId="2E6AA2D3" w:rsidR="00FD5462" w:rsidRDefault="00FD5462" w:rsidP="00D945D4">
            <w:pPr>
              <w:jc w:val="center"/>
            </w:pPr>
          </w:p>
        </w:tc>
        <w:tc>
          <w:tcPr>
            <w:tcW w:w="2194" w:type="dxa"/>
          </w:tcPr>
          <w:p w14:paraId="5FF2AECE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7C28FB56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Sprites and Spirits</w:t>
            </w:r>
          </w:p>
          <w:p w14:paraId="4B3EFEAA" w14:textId="143B6D5F" w:rsidR="00FD5462" w:rsidRDefault="00FD5462" w:rsidP="00D945D4">
            <w:pPr>
              <w:jc w:val="center"/>
            </w:pPr>
            <w:r>
              <w:t>The Mermaid of Zennor</w:t>
            </w:r>
            <w:r w:rsidR="00B3577A">
              <w:t>.</w:t>
            </w:r>
          </w:p>
          <w:p w14:paraId="4ABC934D" w14:textId="77777777" w:rsidR="00FD5462" w:rsidRDefault="00FD5462" w:rsidP="00D945D4">
            <w:pPr>
              <w:jc w:val="center"/>
            </w:pPr>
            <w:r>
              <w:t>The Tempest OR</w:t>
            </w:r>
          </w:p>
          <w:p w14:paraId="03470E4D" w14:textId="25448878" w:rsidR="00FD5462" w:rsidRDefault="00FD5462" w:rsidP="00D945D4">
            <w:pPr>
              <w:jc w:val="center"/>
            </w:pPr>
            <w:r>
              <w:t>Beowolf</w:t>
            </w:r>
            <w:r w:rsidR="00B3577A">
              <w:t>.</w:t>
            </w:r>
          </w:p>
        </w:tc>
        <w:tc>
          <w:tcPr>
            <w:tcW w:w="2202" w:type="dxa"/>
          </w:tcPr>
          <w:p w14:paraId="1697183E" w14:textId="77777777" w:rsidR="00FD5462" w:rsidRPr="00361EC5" w:rsidRDefault="00FD5462" w:rsidP="00D945D4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Theme:</w:t>
            </w:r>
          </w:p>
          <w:p w14:paraId="3D89BD6B" w14:textId="77777777" w:rsidR="00FD5462" w:rsidRPr="00361EC5" w:rsidRDefault="00FD5462" w:rsidP="00D945D4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Inventions and Innovation</w:t>
            </w:r>
          </w:p>
          <w:p w14:paraId="683482DE" w14:textId="77777777" w:rsidR="00FD5462" w:rsidRDefault="00FD5462" w:rsidP="00D945D4">
            <w:pPr>
              <w:jc w:val="center"/>
            </w:pPr>
          </w:p>
          <w:p w14:paraId="418D660D" w14:textId="513435F0" w:rsidR="00FD5462" w:rsidRDefault="00FD5462" w:rsidP="00D945D4">
            <w:pPr>
              <w:jc w:val="center"/>
            </w:pPr>
            <w:r>
              <w:t>Farther</w:t>
            </w:r>
            <w:r w:rsidR="00B3577A">
              <w:t>.</w:t>
            </w:r>
          </w:p>
          <w:p w14:paraId="6890CDAC" w14:textId="77777777" w:rsidR="00FD5462" w:rsidRDefault="00FD5462" w:rsidP="00D945D4">
            <w:pPr>
              <w:jc w:val="center"/>
            </w:pPr>
            <w:r>
              <w:t>Until I met Dudley OR</w:t>
            </w:r>
          </w:p>
          <w:p w14:paraId="052E7F0F" w14:textId="5B0629ED" w:rsidR="00FD5462" w:rsidRDefault="00FD5462" w:rsidP="00D945D4">
            <w:pPr>
              <w:jc w:val="center"/>
            </w:pPr>
            <w:r>
              <w:t>Kaspar, Prince of Cats</w:t>
            </w:r>
            <w:r w:rsidR="00B3577A">
              <w:t>.</w:t>
            </w:r>
          </w:p>
        </w:tc>
        <w:tc>
          <w:tcPr>
            <w:tcW w:w="2209" w:type="dxa"/>
          </w:tcPr>
          <w:p w14:paraId="2B0D52BE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392C1D8A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Relationships and Memories</w:t>
            </w:r>
          </w:p>
          <w:p w14:paraId="6C75FACA" w14:textId="77777777" w:rsidR="00FD5462" w:rsidRDefault="00FD5462" w:rsidP="00D945D4">
            <w:pPr>
              <w:jc w:val="center"/>
            </w:pPr>
            <w:r>
              <w:t>Frindleswylde OR</w:t>
            </w:r>
          </w:p>
          <w:p w14:paraId="0523186A" w14:textId="16835EF6" w:rsidR="00FD5462" w:rsidRDefault="00FD5462" w:rsidP="00D945D4">
            <w:pPr>
              <w:jc w:val="center"/>
            </w:pPr>
            <w:r>
              <w:t>Winter’s Child</w:t>
            </w:r>
            <w:r w:rsidR="00B3577A">
              <w:t>.</w:t>
            </w:r>
          </w:p>
          <w:p w14:paraId="2E6C45E5" w14:textId="77777777" w:rsidR="00FD5462" w:rsidRDefault="00FD5462" w:rsidP="00D945D4">
            <w:pPr>
              <w:jc w:val="center"/>
            </w:pPr>
            <w:r>
              <w:t>The Matchbox Diary OR</w:t>
            </w:r>
          </w:p>
          <w:p w14:paraId="0AC21C31" w14:textId="273DFE6C" w:rsidR="00FD5462" w:rsidRDefault="00FD5462" w:rsidP="00D945D4">
            <w:pPr>
              <w:jc w:val="center"/>
            </w:pPr>
            <w:r>
              <w:t xml:space="preserve">Grannie came here on the empire </w:t>
            </w:r>
            <w:r w:rsidR="00B3577A">
              <w:t>Windrush</w:t>
            </w:r>
          </w:p>
          <w:p w14:paraId="09B3B4C4" w14:textId="00D370D4" w:rsidR="00FD5462" w:rsidRDefault="00FD5462" w:rsidP="00D945D4">
            <w:pPr>
              <w:jc w:val="center"/>
            </w:pPr>
          </w:p>
        </w:tc>
        <w:tc>
          <w:tcPr>
            <w:tcW w:w="2206" w:type="dxa"/>
          </w:tcPr>
          <w:p w14:paraId="3DCA663A" w14:textId="77777777" w:rsidR="00FD5462" w:rsidRPr="00361EC5" w:rsidRDefault="00FD5462" w:rsidP="00D945D4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Theme:</w:t>
            </w:r>
          </w:p>
          <w:p w14:paraId="18C09C49" w14:textId="77777777" w:rsidR="00FD5462" w:rsidRPr="00361EC5" w:rsidRDefault="00FD5462" w:rsidP="00D945D4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Dreams and Fantasy</w:t>
            </w:r>
          </w:p>
          <w:p w14:paraId="30384E7F" w14:textId="77777777" w:rsidR="00FD5462" w:rsidRDefault="00FD5462" w:rsidP="00D945D4">
            <w:pPr>
              <w:jc w:val="center"/>
            </w:pPr>
          </w:p>
          <w:p w14:paraId="7B283DE4" w14:textId="77777777" w:rsidR="00FD5462" w:rsidRDefault="00FD5462" w:rsidP="00D945D4">
            <w:pPr>
              <w:jc w:val="center"/>
            </w:pPr>
            <w:r>
              <w:t>Jabberwocky OR</w:t>
            </w:r>
          </w:p>
          <w:p w14:paraId="51DB5946" w14:textId="10563620" w:rsidR="00FD5462" w:rsidRDefault="00FD5462" w:rsidP="00D945D4">
            <w:pPr>
              <w:jc w:val="center"/>
            </w:pPr>
            <w:r>
              <w:t>The Lost Happy Endings</w:t>
            </w:r>
            <w:r w:rsidR="00B3577A">
              <w:t>.</w:t>
            </w:r>
          </w:p>
          <w:p w14:paraId="66FCBF99" w14:textId="77777777" w:rsidR="00FD5462" w:rsidRDefault="00FD5462" w:rsidP="00D945D4">
            <w:pPr>
              <w:jc w:val="center"/>
            </w:pPr>
            <w:r>
              <w:t>Varmints OR</w:t>
            </w:r>
          </w:p>
          <w:p w14:paraId="4C405817" w14:textId="53FFD123" w:rsidR="00FD5462" w:rsidRDefault="00FD5462" w:rsidP="00D945D4">
            <w:pPr>
              <w:jc w:val="center"/>
            </w:pPr>
            <w:r>
              <w:t>The Lion, The Witch and The Wardrobe</w:t>
            </w:r>
            <w:r w:rsidR="00D80B30">
              <w:t>.</w:t>
            </w:r>
          </w:p>
        </w:tc>
        <w:tc>
          <w:tcPr>
            <w:tcW w:w="2191" w:type="dxa"/>
          </w:tcPr>
          <w:p w14:paraId="40D877D7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4B7A5543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Fighting for Freedom</w:t>
            </w:r>
          </w:p>
          <w:p w14:paraId="2F25C33B" w14:textId="1806FC31" w:rsidR="00FD5462" w:rsidRDefault="00FD5462" w:rsidP="00D945D4">
            <w:pPr>
              <w:jc w:val="center"/>
            </w:pPr>
            <w:r>
              <w:t>Tar Beach</w:t>
            </w:r>
            <w:r w:rsidR="00D80B30">
              <w:t>.</w:t>
            </w:r>
          </w:p>
          <w:p w14:paraId="56BF8ABF" w14:textId="77777777" w:rsidR="00FD5462" w:rsidRDefault="00FD5462" w:rsidP="00D945D4">
            <w:pPr>
              <w:jc w:val="center"/>
            </w:pPr>
            <w:r>
              <w:t>Hidden Figures OR</w:t>
            </w:r>
          </w:p>
          <w:p w14:paraId="0D3A92D6" w14:textId="5F059A6C" w:rsidR="00FD5462" w:rsidRDefault="00FD5462" w:rsidP="00D945D4">
            <w:pPr>
              <w:jc w:val="center"/>
            </w:pPr>
            <w:r>
              <w:t>Freedom Bird</w:t>
            </w:r>
            <w:r w:rsidR="00D80B30">
              <w:t>.</w:t>
            </w:r>
          </w:p>
          <w:p w14:paraId="44753C3D" w14:textId="0AAEBD40" w:rsidR="00FD5462" w:rsidRDefault="00FD5462" w:rsidP="00D945D4">
            <w:pPr>
              <w:jc w:val="center"/>
            </w:pPr>
          </w:p>
        </w:tc>
      </w:tr>
      <w:tr w:rsidR="00FD5462" w14:paraId="4DA11A60" w14:textId="77777777" w:rsidTr="00FD5462">
        <w:tc>
          <w:tcPr>
            <w:tcW w:w="2192" w:type="dxa"/>
          </w:tcPr>
          <w:p w14:paraId="4580E5E8" w14:textId="77777777" w:rsidR="00FD5462" w:rsidRDefault="00FD5462" w:rsidP="00D945D4">
            <w:pPr>
              <w:jc w:val="center"/>
            </w:pPr>
          </w:p>
          <w:p w14:paraId="7D00D449" w14:textId="0B25FBC7" w:rsidR="00FD5462" w:rsidRDefault="00FD5462" w:rsidP="00D945D4">
            <w:pPr>
              <w:jc w:val="center"/>
            </w:pPr>
            <w:r>
              <w:t>Reading</w:t>
            </w:r>
          </w:p>
          <w:p w14:paraId="5A89EF15" w14:textId="7C9B7021" w:rsidR="00FD5462" w:rsidRDefault="00FD5462" w:rsidP="00D945D4">
            <w:pPr>
              <w:jc w:val="center"/>
            </w:pPr>
            <w:r>
              <w:t>May include…</w:t>
            </w:r>
          </w:p>
          <w:p w14:paraId="23DD0103" w14:textId="77777777" w:rsidR="00FD5462" w:rsidRDefault="00FD5462" w:rsidP="00D945D4">
            <w:pPr>
              <w:jc w:val="center"/>
            </w:pPr>
          </w:p>
        </w:tc>
        <w:tc>
          <w:tcPr>
            <w:tcW w:w="2194" w:type="dxa"/>
          </w:tcPr>
          <w:p w14:paraId="283418C7" w14:textId="5A0C7BB5" w:rsidR="00FD5462" w:rsidRDefault="00FD5462" w:rsidP="00D945D4">
            <w:pPr>
              <w:jc w:val="center"/>
            </w:pPr>
            <w:r>
              <w:t>Viking Voyagers</w:t>
            </w:r>
            <w:r w:rsidR="00D80B30">
              <w:t>.</w:t>
            </w:r>
          </w:p>
          <w:p w14:paraId="71A74735" w14:textId="2BF2BCD3" w:rsidR="00FD5462" w:rsidRDefault="00FD5462" w:rsidP="00D945D4">
            <w:pPr>
              <w:jc w:val="center"/>
            </w:pPr>
            <w:r>
              <w:t>Norse Myths</w:t>
            </w:r>
            <w:r w:rsidR="00D80B30">
              <w:t>.</w:t>
            </w:r>
          </w:p>
          <w:p w14:paraId="3963AFF2" w14:textId="77777777" w:rsidR="00FD5462" w:rsidRDefault="00FD5462" w:rsidP="00D945D4">
            <w:pPr>
              <w:jc w:val="center"/>
            </w:pPr>
            <w:r>
              <w:t>Who Let the God’s Out?</w:t>
            </w:r>
          </w:p>
          <w:p w14:paraId="6DB25418" w14:textId="1A42BDFA" w:rsidR="00FD5462" w:rsidRDefault="00FD5462" w:rsidP="00D945D4">
            <w:pPr>
              <w:jc w:val="center"/>
            </w:pPr>
            <w:r>
              <w:t>Mythologica</w:t>
            </w:r>
            <w:r w:rsidR="00D80B30">
              <w:t>.</w:t>
            </w:r>
            <w:r>
              <w:t xml:space="preserve"> </w:t>
            </w:r>
          </w:p>
          <w:p w14:paraId="5C2A9144" w14:textId="6FE04F6A" w:rsidR="00FD5462" w:rsidRDefault="00FD5462" w:rsidP="00D945D4">
            <w:pPr>
              <w:jc w:val="center"/>
            </w:pPr>
          </w:p>
        </w:tc>
        <w:tc>
          <w:tcPr>
            <w:tcW w:w="2194" w:type="dxa"/>
          </w:tcPr>
          <w:p w14:paraId="340DF420" w14:textId="1AB87D40" w:rsidR="00FD5462" w:rsidRDefault="00FD5462" w:rsidP="00D945D4">
            <w:pPr>
              <w:jc w:val="center"/>
            </w:pPr>
            <w:r>
              <w:t>Zombierella</w:t>
            </w:r>
            <w:r w:rsidR="00D80B30">
              <w:t>.</w:t>
            </w:r>
          </w:p>
          <w:p w14:paraId="165B3862" w14:textId="32A9B753" w:rsidR="00FD5462" w:rsidRDefault="00FD5462" w:rsidP="00D945D4">
            <w:pPr>
              <w:jc w:val="center"/>
            </w:pPr>
            <w:r>
              <w:t>The Polar Bear Explorer’s Club</w:t>
            </w:r>
            <w:r w:rsidR="00D80B30">
              <w:t>.</w:t>
            </w:r>
          </w:p>
          <w:p w14:paraId="19C2DE12" w14:textId="46984143" w:rsidR="00FD5462" w:rsidRDefault="00FD5462" w:rsidP="00D945D4">
            <w:pPr>
              <w:jc w:val="center"/>
            </w:pPr>
            <w:r>
              <w:t>Sir Gawain and the Green Knight</w:t>
            </w:r>
            <w:r w:rsidR="00D80B30">
              <w:t>.</w:t>
            </w:r>
          </w:p>
        </w:tc>
        <w:tc>
          <w:tcPr>
            <w:tcW w:w="2202" w:type="dxa"/>
          </w:tcPr>
          <w:p w14:paraId="53C0278A" w14:textId="071CA678" w:rsidR="00FD5462" w:rsidRDefault="00FD5462" w:rsidP="00D945D4">
            <w:pPr>
              <w:jc w:val="center"/>
            </w:pPr>
            <w:r>
              <w:t>Skygazing</w:t>
            </w:r>
            <w:r w:rsidR="00D80B30">
              <w:t>.</w:t>
            </w:r>
          </w:p>
          <w:p w14:paraId="0DB9CBA0" w14:textId="77777777" w:rsidR="00FD5462" w:rsidRDefault="00FD5462" w:rsidP="00D945D4">
            <w:pPr>
              <w:jc w:val="center"/>
            </w:pPr>
            <w:r>
              <w:t>How does a lighthouse work?</w:t>
            </w:r>
          </w:p>
          <w:p w14:paraId="2D5C3133" w14:textId="7C210B39" w:rsidR="00FD5462" w:rsidRDefault="00FD5462" w:rsidP="00D945D4">
            <w:pPr>
              <w:jc w:val="center"/>
            </w:pPr>
            <w:r>
              <w:t>The Story of Titanic for Children</w:t>
            </w:r>
            <w:r w:rsidR="00D80B30">
              <w:t>.</w:t>
            </w:r>
          </w:p>
        </w:tc>
        <w:tc>
          <w:tcPr>
            <w:tcW w:w="2209" w:type="dxa"/>
          </w:tcPr>
          <w:p w14:paraId="5308FD68" w14:textId="38C7B55F" w:rsidR="00FD5462" w:rsidRDefault="00FD5462" w:rsidP="00D945D4">
            <w:pPr>
              <w:jc w:val="center"/>
            </w:pPr>
            <w:r>
              <w:t>Annie Lumsden – the girl from the sea</w:t>
            </w:r>
            <w:r w:rsidR="00D80B30">
              <w:t>.</w:t>
            </w:r>
          </w:p>
          <w:p w14:paraId="1AEE552D" w14:textId="6085C67D" w:rsidR="00FD5462" w:rsidRDefault="00FD5462" w:rsidP="00D945D4">
            <w:pPr>
              <w:jc w:val="center"/>
            </w:pPr>
            <w:r>
              <w:t>The Good Thieves</w:t>
            </w:r>
            <w:r w:rsidR="00D80B30">
              <w:t>.</w:t>
            </w:r>
          </w:p>
          <w:p w14:paraId="6F607A74" w14:textId="4E692DC6" w:rsidR="00FD5462" w:rsidRDefault="00FD5462" w:rsidP="00D945D4">
            <w:pPr>
              <w:jc w:val="center"/>
            </w:pPr>
          </w:p>
        </w:tc>
        <w:tc>
          <w:tcPr>
            <w:tcW w:w="2206" w:type="dxa"/>
          </w:tcPr>
          <w:p w14:paraId="1B1FE03B" w14:textId="75020B08" w:rsidR="00FD5462" w:rsidRDefault="00FD5462" w:rsidP="00D945D4">
            <w:pPr>
              <w:jc w:val="center"/>
            </w:pPr>
            <w:r>
              <w:t>The Listeners</w:t>
            </w:r>
            <w:r w:rsidR="00D80B30">
              <w:t>.</w:t>
            </w:r>
          </w:p>
          <w:p w14:paraId="30E9EBA9" w14:textId="6A6E1E07" w:rsidR="00FD5462" w:rsidRDefault="00FD5462" w:rsidP="00D945D4">
            <w:pPr>
              <w:jc w:val="center"/>
            </w:pPr>
            <w:r>
              <w:t>The Firework Maker’s Daughter</w:t>
            </w:r>
            <w:r w:rsidR="00D80B30">
              <w:t>.</w:t>
            </w:r>
          </w:p>
          <w:p w14:paraId="19027D07" w14:textId="01228EE9" w:rsidR="00FD5462" w:rsidRDefault="00FD5462" w:rsidP="00D945D4">
            <w:pPr>
              <w:jc w:val="center"/>
            </w:pPr>
            <w:r>
              <w:t>Poem</w:t>
            </w:r>
            <w:r w:rsidR="00473B70">
              <w:t>s</w:t>
            </w:r>
            <w:r>
              <w:t xml:space="preserve"> from a Green and Blue Planet</w:t>
            </w:r>
            <w:r w:rsidR="00D80B30">
              <w:t>.</w:t>
            </w:r>
          </w:p>
          <w:p w14:paraId="00184E93" w14:textId="3E889608" w:rsidR="00FD5462" w:rsidRDefault="00FD5462" w:rsidP="00D945D4">
            <w:pPr>
              <w:jc w:val="center"/>
            </w:pPr>
            <w:r>
              <w:t>The Lion, The Witch and The Wardrobe</w:t>
            </w:r>
            <w:r w:rsidR="00D80B30">
              <w:t>.</w:t>
            </w:r>
          </w:p>
        </w:tc>
        <w:tc>
          <w:tcPr>
            <w:tcW w:w="2191" w:type="dxa"/>
          </w:tcPr>
          <w:p w14:paraId="354AFC2E" w14:textId="18F089B3" w:rsidR="00FD5462" w:rsidRDefault="00FD5462" w:rsidP="00D945D4">
            <w:pPr>
              <w:jc w:val="center"/>
            </w:pPr>
            <w:r>
              <w:t>The Undefeated</w:t>
            </w:r>
            <w:r w:rsidR="00D80B30">
              <w:t>.</w:t>
            </w:r>
          </w:p>
          <w:p w14:paraId="18B93F9D" w14:textId="77777777" w:rsidR="00FD5462" w:rsidRDefault="00FD5462" w:rsidP="00D945D4">
            <w:pPr>
              <w:jc w:val="center"/>
            </w:pPr>
            <w:r>
              <w:t>Hidden Figures</w:t>
            </w:r>
          </w:p>
          <w:p w14:paraId="76198F73" w14:textId="5EDF54DE" w:rsidR="00FD5462" w:rsidRDefault="00FD5462" w:rsidP="00D945D4">
            <w:pPr>
              <w:jc w:val="center"/>
            </w:pPr>
            <w:r>
              <w:t>Black and British</w:t>
            </w:r>
            <w:r w:rsidR="00D80B30">
              <w:t>.</w:t>
            </w:r>
          </w:p>
        </w:tc>
      </w:tr>
      <w:tr w:rsidR="00FD5462" w14:paraId="5E163E64" w14:textId="0764CA8C" w:rsidTr="00FD5462">
        <w:tc>
          <w:tcPr>
            <w:tcW w:w="2192" w:type="dxa"/>
          </w:tcPr>
          <w:p w14:paraId="387DA86C" w14:textId="77777777" w:rsidR="00FD5462" w:rsidRPr="00E77BE4" w:rsidRDefault="00FD5462" w:rsidP="00E66DA6">
            <w:pPr>
              <w:jc w:val="center"/>
            </w:pPr>
          </w:p>
          <w:p w14:paraId="47B2FF04" w14:textId="67F97063" w:rsidR="00FD5462" w:rsidRPr="00E77BE4" w:rsidRDefault="00FD5462" w:rsidP="00E66DA6">
            <w:pPr>
              <w:jc w:val="center"/>
            </w:pPr>
            <w:r w:rsidRPr="00E77BE4">
              <w:t xml:space="preserve">Science </w:t>
            </w:r>
          </w:p>
          <w:p w14:paraId="38EE16BE" w14:textId="77777777" w:rsidR="00FD5462" w:rsidRPr="00E77BE4" w:rsidRDefault="00FD5462" w:rsidP="00E66DA6">
            <w:pPr>
              <w:jc w:val="center"/>
            </w:pPr>
          </w:p>
        </w:tc>
        <w:tc>
          <w:tcPr>
            <w:tcW w:w="4388" w:type="dxa"/>
            <w:gridSpan w:val="2"/>
            <w:vAlign w:val="center"/>
          </w:tcPr>
          <w:p w14:paraId="4621B416" w14:textId="77777777" w:rsidR="00FD5462" w:rsidRPr="00E77BE4" w:rsidRDefault="00FD5462" w:rsidP="00E66DA6">
            <w:pPr>
              <w:jc w:val="center"/>
            </w:pPr>
          </w:p>
          <w:p w14:paraId="16068916" w14:textId="4A91789C" w:rsidR="00FD5462" w:rsidRPr="00E77BE4" w:rsidRDefault="00FD5462" w:rsidP="00E66DA6">
            <w:pPr>
              <w:jc w:val="center"/>
            </w:pPr>
            <w:r w:rsidRPr="00E77BE4">
              <w:t>Eating and Digestion (</w:t>
            </w:r>
            <w:r>
              <w:t>Y</w:t>
            </w:r>
            <w:r w:rsidRPr="00E77BE4">
              <w:t>4)</w:t>
            </w:r>
          </w:p>
          <w:p w14:paraId="7DD4E81A" w14:textId="52D1E7F7" w:rsidR="00FD5462" w:rsidRPr="00E77BE4" w:rsidRDefault="00FD5462" w:rsidP="00E66DA6">
            <w:pPr>
              <w:jc w:val="center"/>
            </w:pPr>
          </w:p>
        </w:tc>
        <w:tc>
          <w:tcPr>
            <w:tcW w:w="4411" w:type="dxa"/>
            <w:gridSpan w:val="2"/>
            <w:vAlign w:val="center"/>
          </w:tcPr>
          <w:p w14:paraId="44466362" w14:textId="77777777" w:rsidR="00FD5462" w:rsidRPr="00952EBE" w:rsidRDefault="00FD5462" w:rsidP="00E66DA6">
            <w:pPr>
              <w:jc w:val="center"/>
            </w:pPr>
          </w:p>
          <w:p w14:paraId="5B5F7DBE" w14:textId="77777777" w:rsidR="00FD5462" w:rsidRPr="00952EBE" w:rsidRDefault="00FD5462" w:rsidP="00E66DA6">
            <w:pPr>
              <w:jc w:val="center"/>
            </w:pPr>
            <w:r w:rsidRPr="00952EBE">
              <w:t>Circuits and Conductors (Y4)</w:t>
            </w:r>
          </w:p>
          <w:p w14:paraId="0451BB4C" w14:textId="2284F8BB" w:rsidR="00FD5462" w:rsidRPr="00E77BE4" w:rsidRDefault="00FD5462" w:rsidP="00E66DA6">
            <w:pPr>
              <w:jc w:val="center"/>
            </w:pPr>
          </w:p>
        </w:tc>
        <w:tc>
          <w:tcPr>
            <w:tcW w:w="4397" w:type="dxa"/>
            <w:gridSpan w:val="2"/>
          </w:tcPr>
          <w:p w14:paraId="36BB5904" w14:textId="77777777" w:rsidR="00FD5462" w:rsidRDefault="00FD5462" w:rsidP="00E66DA6">
            <w:pPr>
              <w:jc w:val="center"/>
            </w:pPr>
          </w:p>
          <w:p w14:paraId="45335A26" w14:textId="0C44A888" w:rsidR="00FD5462" w:rsidRPr="00E77BE4" w:rsidRDefault="00992584" w:rsidP="00E66DA6">
            <w:pPr>
              <w:jc w:val="center"/>
            </w:pPr>
            <w:r w:rsidRPr="00E77BE4">
              <w:t>Life Cycles (</w:t>
            </w:r>
            <w:r>
              <w:t>Y</w:t>
            </w:r>
            <w:r w:rsidRPr="00E77BE4">
              <w:t>5)</w:t>
            </w:r>
          </w:p>
        </w:tc>
      </w:tr>
      <w:tr w:rsidR="00FD5462" w14:paraId="288BFCC7" w14:textId="1BB42F34" w:rsidTr="00FD5462">
        <w:tc>
          <w:tcPr>
            <w:tcW w:w="2192" w:type="dxa"/>
          </w:tcPr>
          <w:p w14:paraId="16647353" w14:textId="77777777" w:rsidR="00FD5462" w:rsidRDefault="00FD5462" w:rsidP="00E66DA6">
            <w:pPr>
              <w:jc w:val="center"/>
            </w:pPr>
          </w:p>
          <w:p w14:paraId="26A8E755" w14:textId="5654D5AA" w:rsidR="00FD5462" w:rsidRDefault="00FD5462" w:rsidP="00E66DA6">
            <w:pPr>
              <w:jc w:val="center"/>
            </w:pPr>
            <w:r>
              <w:t>Geography (Year A)</w:t>
            </w:r>
          </w:p>
          <w:p w14:paraId="38BF79DA" w14:textId="77777777" w:rsidR="00FD5462" w:rsidRDefault="00FD5462" w:rsidP="00E66DA6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6C5CCFD2" w14:textId="19621FE2" w:rsidR="00FD5462" w:rsidRDefault="00FD5462" w:rsidP="00E66DA6">
            <w:pPr>
              <w:jc w:val="center"/>
            </w:pPr>
            <w:r>
              <w:t>Settlements (Y4)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1CE5E840" w14:textId="2D344850" w:rsidR="00FD5462" w:rsidRDefault="00FD5462" w:rsidP="00E66DA6">
            <w:pPr>
              <w:jc w:val="center"/>
            </w:pPr>
            <w:r>
              <w:t>Earning a Living (Y4)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4747CCE3" w14:textId="1F64B0B6" w:rsidR="00FD5462" w:rsidRDefault="00FD5462" w:rsidP="00E66DA6">
            <w:pPr>
              <w:jc w:val="center"/>
            </w:pPr>
            <w:r>
              <w:t>South America (Y5)</w:t>
            </w:r>
          </w:p>
        </w:tc>
      </w:tr>
      <w:tr w:rsidR="00FD5462" w14:paraId="01442ED0" w14:textId="7DB161EE" w:rsidTr="00FD5462">
        <w:tc>
          <w:tcPr>
            <w:tcW w:w="2192" w:type="dxa"/>
          </w:tcPr>
          <w:p w14:paraId="1D6D2FBE" w14:textId="77777777" w:rsidR="00FD5462" w:rsidRDefault="00FD5462" w:rsidP="00E66DA6">
            <w:pPr>
              <w:jc w:val="center"/>
            </w:pPr>
          </w:p>
          <w:p w14:paraId="5F9665D0" w14:textId="51F56C28" w:rsidR="00FD5462" w:rsidRDefault="00FD5462" w:rsidP="00E66DA6">
            <w:pPr>
              <w:jc w:val="center"/>
            </w:pPr>
            <w:r>
              <w:t>History (Year A)</w:t>
            </w:r>
          </w:p>
        </w:tc>
        <w:tc>
          <w:tcPr>
            <w:tcW w:w="4388" w:type="dxa"/>
            <w:gridSpan w:val="2"/>
            <w:shd w:val="clear" w:color="auto" w:fill="auto"/>
          </w:tcPr>
          <w:p w14:paraId="04EA4D99" w14:textId="77777777" w:rsidR="00FD5462" w:rsidRDefault="00FD5462" w:rsidP="00E66DA6">
            <w:pPr>
              <w:jc w:val="center"/>
            </w:pPr>
            <w:r>
              <w:t>Anglo-Saxon, Picts and Scots.</w:t>
            </w:r>
          </w:p>
          <w:p w14:paraId="76F6A297" w14:textId="4476EA94" w:rsidR="00FD5462" w:rsidRDefault="00FD5462" w:rsidP="00E66DA6">
            <w:pPr>
              <w:jc w:val="center"/>
            </w:pPr>
            <w:r>
              <w:t>Plan Bee. Y4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78026803" w14:textId="77777777" w:rsidR="00FD5462" w:rsidRDefault="00FD5462" w:rsidP="00E66DA6">
            <w:pPr>
              <w:jc w:val="center"/>
            </w:pPr>
            <w:r>
              <w:t>The Shang Dynasty</w:t>
            </w:r>
          </w:p>
          <w:p w14:paraId="19C45B9E" w14:textId="0F5D2FAE" w:rsidR="00FD5462" w:rsidRDefault="00FD5462" w:rsidP="00E66DA6">
            <w:pPr>
              <w:jc w:val="center"/>
            </w:pPr>
            <w:r>
              <w:t>(Y5)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74AF39AA" w14:textId="74DC0982" w:rsidR="00FD5462" w:rsidRDefault="00FD5462" w:rsidP="00E66DA6">
            <w:pPr>
              <w:jc w:val="center"/>
            </w:pPr>
            <w:r>
              <w:t>The Maya (Y4)</w:t>
            </w:r>
          </w:p>
        </w:tc>
      </w:tr>
      <w:tr w:rsidR="00FD5462" w14:paraId="56A7E72E" w14:textId="11210F03" w:rsidTr="00FD5462">
        <w:tc>
          <w:tcPr>
            <w:tcW w:w="2192" w:type="dxa"/>
          </w:tcPr>
          <w:p w14:paraId="58BFC847" w14:textId="77777777" w:rsidR="00FD5462" w:rsidRDefault="00FD5462" w:rsidP="00E66DA6">
            <w:pPr>
              <w:jc w:val="center"/>
            </w:pPr>
          </w:p>
          <w:p w14:paraId="2609161D" w14:textId="73B3EE09" w:rsidR="00FD5462" w:rsidRDefault="00FD5462" w:rsidP="00E66DA6">
            <w:pPr>
              <w:jc w:val="center"/>
            </w:pPr>
            <w:r>
              <w:t>Art</w:t>
            </w:r>
          </w:p>
          <w:p w14:paraId="45A22B64" w14:textId="77777777" w:rsidR="00FD5462" w:rsidRDefault="00FD5462" w:rsidP="00E66DA6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1238E67C" w14:textId="3D00D80A" w:rsidR="00FD5462" w:rsidRDefault="00FD5462" w:rsidP="00E66DA6">
            <w:pPr>
              <w:jc w:val="center"/>
            </w:pPr>
            <w:r>
              <w:t xml:space="preserve">Storytelling through drawing- Beowolf 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074F05D6" w14:textId="4ADA90E3" w:rsidR="00FD5462" w:rsidRDefault="00FD5462" w:rsidP="00E66DA6">
            <w:pPr>
              <w:jc w:val="center"/>
            </w:pPr>
            <w:r>
              <w:t>Still Life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6C3C0C11" w14:textId="51FF9149" w:rsidR="00FD5462" w:rsidRDefault="005072C7" w:rsidP="00E66DA6">
            <w:pPr>
              <w:jc w:val="center"/>
            </w:pPr>
            <w:r>
              <w:t>Festival Feasts</w:t>
            </w:r>
            <w:r>
              <w:t xml:space="preserve"> </w:t>
            </w:r>
          </w:p>
        </w:tc>
      </w:tr>
      <w:tr w:rsidR="00FD5462" w14:paraId="455F0997" w14:textId="6122DA59" w:rsidTr="00FD5462">
        <w:tc>
          <w:tcPr>
            <w:tcW w:w="2192" w:type="dxa"/>
          </w:tcPr>
          <w:p w14:paraId="025CA50F" w14:textId="77777777" w:rsidR="00FD5462" w:rsidRDefault="00FD5462" w:rsidP="00E66DA6">
            <w:pPr>
              <w:jc w:val="center"/>
            </w:pPr>
          </w:p>
          <w:p w14:paraId="3734DFA8" w14:textId="46DAB1F1" w:rsidR="00FD5462" w:rsidRDefault="00FD5462" w:rsidP="00E66DA6">
            <w:pPr>
              <w:jc w:val="center"/>
            </w:pPr>
            <w:r>
              <w:t xml:space="preserve">DT </w:t>
            </w:r>
          </w:p>
          <w:p w14:paraId="0274F426" w14:textId="77777777" w:rsidR="00FD5462" w:rsidRDefault="00FD5462" w:rsidP="00E66DA6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7C1273F8" w14:textId="6C4CE11F" w:rsidR="00FD5462" w:rsidRPr="00E77BE4" w:rsidRDefault="00403A01" w:rsidP="00E66DA6">
            <w:pPr>
              <w:jc w:val="center"/>
              <w:rPr>
                <w:rFonts w:cstheme="minorHAnsi"/>
              </w:rPr>
            </w:pPr>
            <w:r w:rsidRPr="00E77BE4">
              <w:rPr>
                <w:rFonts w:cstheme="minorHAnsi"/>
              </w:rPr>
              <w:t>Digital World- Mindful Moments Timer</w:t>
            </w:r>
            <w:r>
              <w:rPr>
                <w:rFonts w:cstheme="minorHAnsi"/>
              </w:rPr>
              <w:t xml:space="preserve"> or Wearable Technology</w:t>
            </w:r>
            <w:r w:rsidRPr="00E77BE4">
              <w:rPr>
                <w:rFonts w:cstheme="minorHAnsi"/>
              </w:rPr>
              <w:t>. Year 4.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41FCC44B" w14:textId="5DF8B191" w:rsidR="00FD5462" w:rsidRPr="00E77BE4" w:rsidRDefault="00FD5462" w:rsidP="00E66DA6">
            <w:pPr>
              <w:jc w:val="center"/>
              <w:rPr>
                <w:rFonts w:cstheme="minorHAnsi"/>
              </w:rPr>
            </w:pPr>
            <w:r w:rsidRPr="004C49B6">
              <w:rPr>
                <w:rFonts w:cstheme="minorHAnsi"/>
              </w:rPr>
              <w:t>Electrical Torches- Linked with Science Electricity. Year 4.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2FC8CCA1" w14:textId="338862A4" w:rsidR="00FD5462" w:rsidRDefault="00FD5462" w:rsidP="00E66DA6">
            <w:pPr>
              <w:jc w:val="center"/>
            </w:pPr>
            <w:r w:rsidRPr="00E77BE4">
              <w:rPr>
                <w:rFonts w:cstheme="minorHAnsi"/>
              </w:rPr>
              <w:t>Structure – Pavilions- Year 4</w:t>
            </w:r>
          </w:p>
        </w:tc>
      </w:tr>
      <w:tr w:rsidR="00D2718C" w14:paraId="6991ED60" w14:textId="77777777" w:rsidTr="00F72C10">
        <w:tc>
          <w:tcPr>
            <w:tcW w:w="2192" w:type="dxa"/>
          </w:tcPr>
          <w:p w14:paraId="69FFBC2C" w14:textId="77777777" w:rsidR="00D2718C" w:rsidRDefault="00D2718C" w:rsidP="00E66DA6"/>
          <w:p w14:paraId="12E2C76B" w14:textId="575312EF" w:rsidR="00D2718C" w:rsidRPr="00B93361" w:rsidRDefault="00D2718C" w:rsidP="00E66DA6">
            <w:pPr>
              <w:jc w:val="center"/>
            </w:pPr>
            <w:r w:rsidRPr="00B93361">
              <w:t>Computing</w:t>
            </w:r>
          </w:p>
          <w:p w14:paraId="210908C6" w14:textId="52D9C74B" w:rsidR="00D2718C" w:rsidRDefault="00D2718C" w:rsidP="00B93361"/>
        </w:tc>
        <w:tc>
          <w:tcPr>
            <w:tcW w:w="4388" w:type="dxa"/>
            <w:gridSpan w:val="2"/>
          </w:tcPr>
          <w:p w14:paraId="021CDC32" w14:textId="12E6DDB6" w:rsidR="00D2718C" w:rsidRDefault="00D2718C" w:rsidP="001F6804">
            <w:pPr>
              <w:jc w:val="center"/>
            </w:pPr>
            <w:r>
              <w:t xml:space="preserve">Effective Searching. Coding. </w:t>
            </w:r>
            <w:r>
              <w:t>Online Safety</w:t>
            </w:r>
          </w:p>
        </w:tc>
        <w:tc>
          <w:tcPr>
            <w:tcW w:w="4411" w:type="dxa"/>
            <w:gridSpan w:val="2"/>
          </w:tcPr>
          <w:p w14:paraId="5B1C3DF3" w14:textId="77777777" w:rsidR="00D2718C" w:rsidRDefault="00D2718C" w:rsidP="00D2718C">
            <w:pPr>
              <w:jc w:val="center"/>
            </w:pPr>
            <w:r>
              <w:t>Spreadsheets. Writing for different audiences. Logo.</w:t>
            </w:r>
          </w:p>
          <w:p w14:paraId="5C0E8C8B" w14:textId="1C51D43D" w:rsidR="00473B70" w:rsidRDefault="00473B70" w:rsidP="00D2718C">
            <w:pPr>
              <w:jc w:val="center"/>
            </w:pPr>
            <w:r>
              <w:t>(optional unit- Artificial Intelligence).</w:t>
            </w:r>
          </w:p>
        </w:tc>
        <w:tc>
          <w:tcPr>
            <w:tcW w:w="4397" w:type="dxa"/>
            <w:gridSpan w:val="2"/>
          </w:tcPr>
          <w:p w14:paraId="4E3BE0FC" w14:textId="77777777" w:rsidR="00D2718C" w:rsidRDefault="00D2718C" w:rsidP="00E66DA6">
            <w:pPr>
              <w:jc w:val="center"/>
            </w:pPr>
            <w:r>
              <w:t xml:space="preserve">Animation. Hardware Investigators. </w:t>
            </w:r>
          </w:p>
          <w:p w14:paraId="024607F1" w14:textId="77777777" w:rsidR="00D2718C" w:rsidRDefault="00D2718C" w:rsidP="00E66DA6">
            <w:pPr>
              <w:jc w:val="center"/>
            </w:pPr>
            <w:r>
              <w:t>Making Music.</w:t>
            </w:r>
          </w:p>
          <w:p w14:paraId="29D4F399" w14:textId="6BAD369B" w:rsidR="00473B70" w:rsidRDefault="00473B70" w:rsidP="00E66DA6">
            <w:pPr>
              <w:jc w:val="center"/>
            </w:pPr>
            <w:r>
              <w:t>(Optional Unit – Microbits).</w:t>
            </w:r>
          </w:p>
        </w:tc>
      </w:tr>
      <w:tr w:rsidR="00FD5462" w14:paraId="63C2C97E" w14:textId="77777777" w:rsidTr="00FD5462">
        <w:tc>
          <w:tcPr>
            <w:tcW w:w="2192" w:type="dxa"/>
          </w:tcPr>
          <w:p w14:paraId="1E4C6FF1" w14:textId="77777777" w:rsidR="00FD5462" w:rsidRDefault="00FD5462" w:rsidP="00E66DA6">
            <w:pPr>
              <w:jc w:val="center"/>
            </w:pPr>
          </w:p>
          <w:p w14:paraId="756F31E3" w14:textId="77777777" w:rsidR="00FD5462" w:rsidRDefault="00FD5462" w:rsidP="00E66DA6">
            <w:pPr>
              <w:jc w:val="center"/>
            </w:pPr>
            <w:r>
              <w:t>PSHE</w:t>
            </w:r>
          </w:p>
          <w:p w14:paraId="45D9BA4A" w14:textId="77777777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6389235A" w14:textId="1B338378" w:rsidR="00FD5462" w:rsidRDefault="00FD5462" w:rsidP="00E66DA6">
            <w:pPr>
              <w:jc w:val="center"/>
            </w:pPr>
            <w:r>
              <w:t>Introductory PSHE.</w:t>
            </w:r>
          </w:p>
          <w:p w14:paraId="4CCC8738" w14:textId="252E4E2E" w:rsidR="00FD5462" w:rsidRDefault="00FD5462" w:rsidP="00E66DA6">
            <w:pPr>
              <w:jc w:val="center"/>
            </w:pPr>
            <w:r>
              <w:t>SLE Activities.</w:t>
            </w:r>
          </w:p>
        </w:tc>
        <w:tc>
          <w:tcPr>
            <w:tcW w:w="2194" w:type="dxa"/>
          </w:tcPr>
          <w:p w14:paraId="5D6C3D1E" w14:textId="77777777" w:rsidR="00FD5462" w:rsidRDefault="00FD5462" w:rsidP="00E66DA6">
            <w:pPr>
              <w:jc w:val="center"/>
            </w:pPr>
            <w:r>
              <w:t>Module 1 Unit 1 – Story Sessions</w:t>
            </w:r>
          </w:p>
          <w:p w14:paraId="1C719692" w14:textId="77777777" w:rsidR="00FD5462" w:rsidRDefault="00FD5462" w:rsidP="00E66DA6">
            <w:pPr>
              <w:jc w:val="center"/>
            </w:pPr>
            <w:r>
              <w:t>Module 1 Unit 2 – Sessions 1, 2, 3, 4</w:t>
            </w:r>
          </w:p>
        </w:tc>
        <w:tc>
          <w:tcPr>
            <w:tcW w:w="2202" w:type="dxa"/>
          </w:tcPr>
          <w:p w14:paraId="4CAA1D61" w14:textId="77777777" w:rsidR="00FD5462" w:rsidRDefault="00FD5462" w:rsidP="00E66DA6">
            <w:pPr>
              <w:jc w:val="center"/>
            </w:pPr>
            <w:r>
              <w:t>Module 1 Unit 3 – Sessions 1, 2, 3</w:t>
            </w:r>
          </w:p>
          <w:p w14:paraId="3535F0E0" w14:textId="77777777" w:rsidR="00FD5462" w:rsidRDefault="00FD5462" w:rsidP="00E66DA6">
            <w:pPr>
              <w:jc w:val="center"/>
            </w:pPr>
            <w:r>
              <w:t>Module 1 Unit 4 – Sessions 1, 2</w:t>
            </w:r>
          </w:p>
        </w:tc>
        <w:tc>
          <w:tcPr>
            <w:tcW w:w="2209" w:type="dxa"/>
          </w:tcPr>
          <w:p w14:paraId="716684A8" w14:textId="77777777" w:rsidR="00FD5462" w:rsidRDefault="00FD5462" w:rsidP="00E66DA6">
            <w:pPr>
              <w:jc w:val="center"/>
            </w:pPr>
            <w:r>
              <w:t>Module 2 Unit 1 Session 1</w:t>
            </w:r>
          </w:p>
          <w:p w14:paraId="04FC2595" w14:textId="77777777" w:rsidR="00FD5462" w:rsidRDefault="00FD5462" w:rsidP="00E66DA6">
            <w:pPr>
              <w:jc w:val="center"/>
            </w:pPr>
            <w:r>
              <w:t>Module 2 Unit 2 Session 1, 2, 3</w:t>
            </w:r>
          </w:p>
          <w:p w14:paraId="583A850B" w14:textId="77777777" w:rsidR="00FD5462" w:rsidRDefault="00FD5462" w:rsidP="00E66DA6">
            <w:pPr>
              <w:jc w:val="center"/>
            </w:pPr>
            <w:r>
              <w:t>Module 2 Unit 3 Session 1, 2</w:t>
            </w:r>
          </w:p>
        </w:tc>
        <w:tc>
          <w:tcPr>
            <w:tcW w:w="2206" w:type="dxa"/>
          </w:tcPr>
          <w:p w14:paraId="580ECE83" w14:textId="77777777" w:rsidR="00FD5462" w:rsidRDefault="00FD5462" w:rsidP="00E66DA6">
            <w:pPr>
              <w:jc w:val="center"/>
            </w:pPr>
            <w:r>
              <w:t>Module 2 Unit 4 – Sessions 1, 2, 3, 4, 5</w:t>
            </w:r>
          </w:p>
        </w:tc>
        <w:tc>
          <w:tcPr>
            <w:tcW w:w="2191" w:type="dxa"/>
          </w:tcPr>
          <w:p w14:paraId="4B15576C" w14:textId="77777777" w:rsidR="00FD5462" w:rsidRDefault="00FD5462" w:rsidP="00E66DA6">
            <w:pPr>
              <w:jc w:val="center"/>
            </w:pPr>
            <w:r>
              <w:t>Module 3 Unit 1 – Sessions 1, 2</w:t>
            </w:r>
          </w:p>
          <w:p w14:paraId="0CC7B04A" w14:textId="77777777" w:rsidR="00FD5462" w:rsidRDefault="00FD5462" w:rsidP="00E66DA6">
            <w:pPr>
              <w:jc w:val="center"/>
            </w:pPr>
            <w:r>
              <w:t>Module 3 Unit 2 – Sessions 1</w:t>
            </w:r>
          </w:p>
        </w:tc>
      </w:tr>
      <w:tr w:rsidR="00FD5462" w14:paraId="3FF18CB8" w14:textId="77777777" w:rsidTr="00FD5462">
        <w:tc>
          <w:tcPr>
            <w:tcW w:w="2192" w:type="dxa"/>
          </w:tcPr>
          <w:p w14:paraId="42B8D2F8" w14:textId="77777777" w:rsidR="00FD5462" w:rsidRDefault="00FD5462" w:rsidP="00E66DA6">
            <w:pPr>
              <w:jc w:val="center"/>
            </w:pPr>
          </w:p>
          <w:p w14:paraId="47825906" w14:textId="77777777" w:rsidR="00FD5462" w:rsidRDefault="00FD5462" w:rsidP="00E66DA6">
            <w:pPr>
              <w:jc w:val="center"/>
            </w:pPr>
            <w:r>
              <w:t>PE</w:t>
            </w:r>
          </w:p>
          <w:p w14:paraId="6E9E085A" w14:textId="77777777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496A1A39" w14:textId="570DC36E" w:rsidR="00FD5462" w:rsidRDefault="00FD5462" w:rsidP="00E66DA6">
            <w:pPr>
              <w:jc w:val="center"/>
            </w:pPr>
            <w:r>
              <w:t>Football</w:t>
            </w:r>
          </w:p>
          <w:p w14:paraId="3FB36858" w14:textId="6A9F3363" w:rsidR="00FD5462" w:rsidRDefault="00FD5462" w:rsidP="00E66DA6">
            <w:pPr>
              <w:jc w:val="center"/>
            </w:pPr>
            <w:r>
              <w:t>Orienteering</w:t>
            </w:r>
          </w:p>
        </w:tc>
        <w:tc>
          <w:tcPr>
            <w:tcW w:w="2194" w:type="dxa"/>
          </w:tcPr>
          <w:p w14:paraId="65BFCC47" w14:textId="77777777" w:rsidR="00FD5462" w:rsidRDefault="00FD5462" w:rsidP="00E66DA6">
            <w:pPr>
              <w:jc w:val="center"/>
            </w:pPr>
            <w:r>
              <w:t>Netball</w:t>
            </w:r>
          </w:p>
          <w:p w14:paraId="60B6D75A" w14:textId="48D9E7D2" w:rsidR="00FD5462" w:rsidRDefault="00FD5462" w:rsidP="00E66DA6">
            <w:pPr>
              <w:jc w:val="center"/>
            </w:pPr>
            <w:r>
              <w:t>Gymnastics</w:t>
            </w:r>
          </w:p>
        </w:tc>
        <w:tc>
          <w:tcPr>
            <w:tcW w:w="2202" w:type="dxa"/>
          </w:tcPr>
          <w:p w14:paraId="2C088D53" w14:textId="77777777" w:rsidR="00FD5462" w:rsidRDefault="00FD5462" w:rsidP="00E66DA6">
            <w:pPr>
              <w:jc w:val="center"/>
            </w:pPr>
            <w:r>
              <w:t>Tag Rugby</w:t>
            </w:r>
          </w:p>
          <w:p w14:paraId="61707A4D" w14:textId="2FBF45DC" w:rsidR="00FD5462" w:rsidRDefault="00FD5462" w:rsidP="00E66DA6">
            <w:pPr>
              <w:jc w:val="center"/>
            </w:pPr>
            <w:r>
              <w:t>Gymnastics</w:t>
            </w:r>
          </w:p>
        </w:tc>
        <w:tc>
          <w:tcPr>
            <w:tcW w:w="2209" w:type="dxa"/>
          </w:tcPr>
          <w:p w14:paraId="3A699A41" w14:textId="77777777" w:rsidR="00FD5462" w:rsidRDefault="00FD5462" w:rsidP="00E66DA6">
            <w:pPr>
              <w:jc w:val="center"/>
            </w:pPr>
            <w:r>
              <w:t>Hockey</w:t>
            </w:r>
          </w:p>
          <w:p w14:paraId="3310B750" w14:textId="4C2E855E" w:rsidR="00FD5462" w:rsidRDefault="00FD5462" w:rsidP="00E66DA6">
            <w:pPr>
              <w:jc w:val="center"/>
            </w:pPr>
            <w:r>
              <w:t>Dance</w:t>
            </w:r>
          </w:p>
        </w:tc>
        <w:tc>
          <w:tcPr>
            <w:tcW w:w="2206" w:type="dxa"/>
          </w:tcPr>
          <w:p w14:paraId="6F23EBA9" w14:textId="77777777" w:rsidR="00FD5462" w:rsidRDefault="00FD5462" w:rsidP="00E66DA6">
            <w:pPr>
              <w:jc w:val="center"/>
            </w:pPr>
            <w:r>
              <w:t>Athletics</w:t>
            </w:r>
          </w:p>
          <w:p w14:paraId="23553BA6" w14:textId="740E8D10" w:rsidR="00FD5462" w:rsidRDefault="00FD5462" w:rsidP="00E66DA6">
            <w:pPr>
              <w:jc w:val="center"/>
            </w:pPr>
            <w:r>
              <w:t>Striking and Fielding (Dartmoor 3 Ball)</w:t>
            </w:r>
          </w:p>
        </w:tc>
        <w:tc>
          <w:tcPr>
            <w:tcW w:w="2191" w:type="dxa"/>
          </w:tcPr>
          <w:p w14:paraId="619678D5" w14:textId="22474AA4" w:rsidR="00FD5462" w:rsidRDefault="00FD5462" w:rsidP="00E66DA6">
            <w:pPr>
              <w:jc w:val="center"/>
            </w:pPr>
            <w:r>
              <w:t>Tennis</w:t>
            </w:r>
          </w:p>
          <w:p w14:paraId="17DE2301" w14:textId="642103AA" w:rsidR="00FD5462" w:rsidRDefault="00FD5462" w:rsidP="00E66DA6">
            <w:pPr>
              <w:jc w:val="center"/>
            </w:pPr>
            <w:r>
              <w:t>Swimming</w:t>
            </w:r>
          </w:p>
        </w:tc>
      </w:tr>
      <w:tr w:rsidR="00FD5462" w14:paraId="469837E1" w14:textId="77777777" w:rsidTr="00FD5462">
        <w:tc>
          <w:tcPr>
            <w:tcW w:w="2192" w:type="dxa"/>
          </w:tcPr>
          <w:p w14:paraId="30B040E4" w14:textId="77777777" w:rsidR="00FD5462" w:rsidRDefault="00FD5462" w:rsidP="00E66DA6">
            <w:pPr>
              <w:jc w:val="center"/>
            </w:pPr>
          </w:p>
          <w:p w14:paraId="74B640B1" w14:textId="40177F14" w:rsidR="00FD5462" w:rsidRDefault="00FD5462" w:rsidP="00E66DA6">
            <w:pPr>
              <w:jc w:val="center"/>
            </w:pPr>
            <w:r>
              <w:t>Music – All of the Y4 units- one dropped because of Christmas and moved to Year B.</w:t>
            </w:r>
          </w:p>
          <w:p w14:paraId="0EDCCCA7" w14:textId="77777777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73F8D0A7" w14:textId="77777777" w:rsidR="00FD5462" w:rsidRDefault="00FD5462" w:rsidP="00E66DA6">
            <w:pPr>
              <w:jc w:val="center"/>
            </w:pPr>
            <w:r>
              <w:t>Musical Structures</w:t>
            </w:r>
          </w:p>
          <w:p w14:paraId="61E1918C" w14:textId="2F77CF42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25999C00" w14:textId="7D473E8A" w:rsidR="00FD5462" w:rsidRDefault="00FD5462" w:rsidP="00E66DA6">
            <w:pPr>
              <w:jc w:val="center"/>
            </w:pPr>
            <w:r>
              <w:t>One Bright Star- Christmas</w:t>
            </w:r>
          </w:p>
        </w:tc>
        <w:tc>
          <w:tcPr>
            <w:tcW w:w="2202" w:type="dxa"/>
          </w:tcPr>
          <w:p w14:paraId="1102744F" w14:textId="0371A0E3" w:rsidR="00FD5462" w:rsidRDefault="00FD5462" w:rsidP="00E66DA6">
            <w:pPr>
              <w:jc w:val="center"/>
            </w:pPr>
            <w:r>
              <w:t>Exploring Feeling when you play</w:t>
            </w:r>
          </w:p>
        </w:tc>
        <w:tc>
          <w:tcPr>
            <w:tcW w:w="2209" w:type="dxa"/>
          </w:tcPr>
          <w:p w14:paraId="2634B90B" w14:textId="0A9B4FD7" w:rsidR="00FD5462" w:rsidRDefault="00FD5462" w:rsidP="00E66DA6">
            <w:pPr>
              <w:jc w:val="center"/>
            </w:pPr>
            <w:r>
              <w:t>Compose with your friends</w:t>
            </w:r>
          </w:p>
        </w:tc>
        <w:tc>
          <w:tcPr>
            <w:tcW w:w="2206" w:type="dxa"/>
          </w:tcPr>
          <w:p w14:paraId="4FAB9344" w14:textId="6AE4F767" w:rsidR="00FD5462" w:rsidRDefault="00FD5462" w:rsidP="00E66DA6">
            <w:pPr>
              <w:jc w:val="center"/>
            </w:pPr>
            <w:r>
              <w:t>Feelings through music</w:t>
            </w:r>
          </w:p>
        </w:tc>
        <w:tc>
          <w:tcPr>
            <w:tcW w:w="2191" w:type="dxa"/>
          </w:tcPr>
          <w:p w14:paraId="043D815B" w14:textId="71371134" w:rsidR="00FD5462" w:rsidRDefault="00FD5462" w:rsidP="00E66DA6">
            <w:pPr>
              <w:jc w:val="center"/>
            </w:pPr>
            <w:r>
              <w:t>Expression and improvisation</w:t>
            </w:r>
          </w:p>
        </w:tc>
      </w:tr>
      <w:tr w:rsidR="00FD5462" w14:paraId="33F5A363" w14:textId="77777777" w:rsidTr="00FD5462">
        <w:tc>
          <w:tcPr>
            <w:tcW w:w="2192" w:type="dxa"/>
          </w:tcPr>
          <w:p w14:paraId="58A498F0" w14:textId="77777777" w:rsidR="00FD5462" w:rsidRDefault="00FD5462" w:rsidP="00E66DA6">
            <w:pPr>
              <w:jc w:val="center"/>
            </w:pPr>
          </w:p>
          <w:p w14:paraId="3D8C2619" w14:textId="5951154D" w:rsidR="00FD5462" w:rsidRDefault="00FD5462" w:rsidP="00E66DA6">
            <w:pPr>
              <w:jc w:val="center"/>
            </w:pPr>
            <w:r>
              <w:t>MFL Year 4- Year A</w:t>
            </w:r>
          </w:p>
          <w:p w14:paraId="449E7109" w14:textId="77777777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1EE28C6C" w14:textId="77777777" w:rsidR="00FD5462" w:rsidRDefault="00FD5462" w:rsidP="00E66DA6">
            <w:pPr>
              <w:jc w:val="center"/>
            </w:pPr>
            <w:r>
              <w:t>All Around Town</w:t>
            </w:r>
          </w:p>
          <w:p w14:paraId="37F489AC" w14:textId="77777777" w:rsidR="00FD5462" w:rsidRDefault="00FD5462" w:rsidP="00E66DA6">
            <w:pPr>
              <w:jc w:val="center"/>
            </w:pPr>
          </w:p>
          <w:p w14:paraId="0D634BF3" w14:textId="35DEEDC0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2E0E5E47" w14:textId="24074A53" w:rsidR="00FD5462" w:rsidRDefault="00FD5462" w:rsidP="00E66DA6">
            <w:pPr>
              <w:jc w:val="center"/>
            </w:pPr>
            <w:r>
              <w:t>On The Move</w:t>
            </w:r>
          </w:p>
          <w:p w14:paraId="55B2B1FB" w14:textId="77777777" w:rsidR="00FD5462" w:rsidRDefault="00FD5462" w:rsidP="00E66DA6">
            <w:pPr>
              <w:jc w:val="center"/>
            </w:pPr>
          </w:p>
          <w:p w14:paraId="35656F69" w14:textId="5A6D8046" w:rsidR="00FD5462" w:rsidRDefault="00FD5462" w:rsidP="00E66DA6">
            <w:pPr>
              <w:jc w:val="center"/>
            </w:pPr>
          </w:p>
        </w:tc>
        <w:tc>
          <w:tcPr>
            <w:tcW w:w="2202" w:type="dxa"/>
          </w:tcPr>
          <w:p w14:paraId="41EFC9AB" w14:textId="46BB1656" w:rsidR="00FD5462" w:rsidRDefault="00FD5462" w:rsidP="00E66DA6">
            <w:pPr>
              <w:jc w:val="center"/>
            </w:pPr>
            <w:r>
              <w:t>Going Shopping</w:t>
            </w:r>
          </w:p>
          <w:p w14:paraId="73F63C14" w14:textId="77777777" w:rsidR="00FD5462" w:rsidRDefault="00FD5462" w:rsidP="00E66DA6">
            <w:pPr>
              <w:jc w:val="center"/>
            </w:pPr>
          </w:p>
          <w:p w14:paraId="0F6FE996" w14:textId="09BE090A" w:rsidR="00FD5462" w:rsidRDefault="00FD5462" w:rsidP="00E66DA6">
            <w:pPr>
              <w:jc w:val="center"/>
            </w:pPr>
          </w:p>
        </w:tc>
        <w:tc>
          <w:tcPr>
            <w:tcW w:w="2209" w:type="dxa"/>
          </w:tcPr>
          <w:p w14:paraId="09F71434" w14:textId="77777777" w:rsidR="00FD5462" w:rsidRDefault="00FD5462" w:rsidP="00E66DA6">
            <w:pPr>
              <w:jc w:val="center"/>
            </w:pPr>
            <w:r>
              <w:t>Where in the World?</w:t>
            </w:r>
          </w:p>
          <w:p w14:paraId="251D40A9" w14:textId="77777777" w:rsidR="00FD5462" w:rsidRDefault="00FD5462" w:rsidP="00E66DA6">
            <w:pPr>
              <w:jc w:val="center"/>
            </w:pPr>
          </w:p>
          <w:p w14:paraId="5360DC2F" w14:textId="07F9805C" w:rsidR="00FD5462" w:rsidRDefault="00FD5462" w:rsidP="00E66DA6">
            <w:pPr>
              <w:jc w:val="center"/>
            </w:pPr>
          </w:p>
        </w:tc>
        <w:tc>
          <w:tcPr>
            <w:tcW w:w="2206" w:type="dxa"/>
          </w:tcPr>
          <w:p w14:paraId="648474D7" w14:textId="77777777" w:rsidR="00FD5462" w:rsidRDefault="00FD5462" w:rsidP="00E66DA6">
            <w:pPr>
              <w:jc w:val="center"/>
            </w:pPr>
            <w:r>
              <w:t>What’s the time?</w:t>
            </w:r>
          </w:p>
          <w:p w14:paraId="6DBEEAD1" w14:textId="77777777" w:rsidR="00FD5462" w:rsidRDefault="00FD5462" w:rsidP="00E66DA6">
            <w:pPr>
              <w:jc w:val="center"/>
            </w:pPr>
          </w:p>
          <w:p w14:paraId="45EBD5DC" w14:textId="69A55D4F" w:rsidR="00FD5462" w:rsidRDefault="00FD5462" w:rsidP="00E66DA6">
            <w:pPr>
              <w:jc w:val="center"/>
            </w:pPr>
          </w:p>
        </w:tc>
        <w:tc>
          <w:tcPr>
            <w:tcW w:w="2191" w:type="dxa"/>
          </w:tcPr>
          <w:p w14:paraId="063C6722" w14:textId="77777777" w:rsidR="00FD5462" w:rsidRDefault="00FD5462" w:rsidP="00E66DA6">
            <w:pPr>
              <w:jc w:val="center"/>
            </w:pPr>
            <w:r>
              <w:t>Holidays and Hobbies</w:t>
            </w:r>
          </w:p>
          <w:p w14:paraId="69F5836E" w14:textId="77777777" w:rsidR="00FD5462" w:rsidRDefault="00FD5462" w:rsidP="00E66DA6">
            <w:pPr>
              <w:jc w:val="center"/>
            </w:pPr>
          </w:p>
          <w:p w14:paraId="03782A26" w14:textId="4EB0A48C" w:rsidR="00FD5462" w:rsidRDefault="00FD5462" w:rsidP="00E66DA6">
            <w:pPr>
              <w:jc w:val="center"/>
            </w:pPr>
          </w:p>
        </w:tc>
      </w:tr>
    </w:tbl>
    <w:p w14:paraId="7189CD8D" w14:textId="77777777" w:rsidR="0048783B" w:rsidRDefault="0048783B" w:rsidP="0040598E">
      <w:pPr>
        <w:jc w:val="center"/>
      </w:pPr>
    </w:p>
    <w:p w14:paraId="4E9F8A17" w14:textId="77777777" w:rsidR="00DD605F" w:rsidRDefault="00DD605F" w:rsidP="0040598E">
      <w:pPr>
        <w:jc w:val="center"/>
      </w:pPr>
    </w:p>
    <w:p w14:paraId="6C2F2227" w14:textId="77777777" w:rsidR="004A7791" w:rsidRDefault="004A7791" w:rsidP="0040598E">
      <w:pPr>
        <w:jc w:val="center"/>
      </w:pPr>
    </w:p>
    <w:p w14:paraId="530BF2B7" w14:textId="77777777" w:rsidR="004A7791" w:rsidRDefault="004A7791" w:rsidP="0040598E">
      <w:pPr>
        <w:jc w:val="center"/>
      </w:pPr>
    </w:p>
    <w:p w14:paraId="05943DB3" w14:textId="77777777" w:rsidR="004A7791" w:rsidRDefault="004A7791" w:rsidP="0040598E">
      <w:pPr>
        <w:jc w:val="center"/>
      </w:pPr>
    </w:p>
    <w:p w14:paraId="466A349C" w14:textId="77777777" w:rsidR="00E66DA6" w:rsidRDefault="00E66DA6" w:rsidP="0040598E">
      <w:pPr>
        <w:jc w:val="center"/>
      </w:pPr>
    </w:p>
    <w:p w14:paraId="2C93109D" w14:textId="77777777" w:rsidR="004A7791" w:rsidRDefault="004A7791" w:rsidP="0040598E">
      <w:pPr>
        <w:jc w:val="center"/>
      </w:pPr>
    </w:p>
    <w:p w14:paraId="433B2B9E" w14:textId="77777777" w:rsidR="0040598E" w:rsidRDefault="0040598E" w:rsidP="0040598E"/>
    <w:p w14:paraId="38842F17" w14:textId="77777777" w:rsidR="004A7791" w:rsidRDefault="004A7791" w:rsidP="0040598E">
      <w:pPr>
        <w:jc w:val="center"/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2"/>
        <w:gridCol w:w="2194"/>
        <w:gridCol w:w="2194"/>
        <w:gridCol w:w="2202"/>
        <w:gridCol w:w="2209"/>
        <w:gridCol w:w="2206"/>
        <w:gridCol w:w="2191"/>
      </w:tblGrid>
      <w:tr w:rsidR="00572DF6" w14:paraId="44C3CE10" w14:textId="77777777" w:rsidTr="00572DF6">
        <w:tc>
          <w:tcPr>
            <w:tcW w:w="2192" w:type="dxa"/>
          </w:tcPr>
          <w:p w14:paraId="3CD52E29" w14:textId="77777777" w:rsidR="00572DF6" w:rsidRDefault="00572DF6" w:rsidP="0040598E">
            <w:pPr>
              <w:jc w:val="center"/>
              <w:rPr>
                <w:b/>
              </w:rPr>
            </w:pPr>
            <w:r>
              <w:rPr>
                <w:b/>
              </w:rPr>
              <w:t>YEAR 4 and 5</w:t>
            </w:r>
          </w:p>
          <w:p w14:paraId="5958BE40" w14:textId="4DCECE8F" w:rsidR="00572DF6" w:rsidRPr="00DD605F" w:rsidRDefault="00572DF6" w:rsidP="0040598E">
            <w:pPr>
              <w:jc w:val="center"/>
              <w:rPr>
                <w:b/>
              </w:rPr>
            </w:pPr>
            <w:r>
              <w:rPr>
                <w:b/>
              </w:rPr>
              <w:t>Year B</w:t>
            </w:r>
          </w:p>
        </w:tc>
        <w:tc>
          <w:tcPr>
            <w:tcW w:w="2194" w:type="dxa"/>
          </w:tcPr>
          <w:p w14:paraId="3C87718B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Autumn 1</w:t>
            </w:r>
          </w:p>
        </w:tc>
        <w:tc>
          <w:tcPr>
            <w:tcW w:w="2194" w:type="dxa"/>
          </w:tcPr>
          <w:p w14:paraId="331BC899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Autumn 2</w:t>
            </w:r>
          </w:p>
        </w:tc>
        <w:tc>
          <w:tcPr>
            <w:tcW w:w="2202" w:type="dxa"/>
          </w:tcPr>
          <w:p w14:paraId="4BEB6D06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Spring 1</w:t>
            </w:r>
          </w:p>
        </w:tc>
        <w:tc>
          <w:tcPr>
            <w:tcW w:w="2209" w:type="dxa"/>
          </w:tcPr>
          <w:p w14:paraId="21C2580C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Spring 2</w:t>
            </w:r>
          </w:p>
        </w:tc>
        <w:tc>
          <w:tcPr>
            <w:tcW w:w="2206" w:type="dxa"/>
          </w:tcPr>
          <w:p w14:paraId="37B8882C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Summer 1</w:t>
            </w:r>
          </w:p>
        </w:tc>
        <w:tc>
          <w:tcPr>
            <w:tcW w:w="2191" w:type="dxa"/>
          </w:tcPr>
          <w:p w14:paraId="3D4CC239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Summer 2</w:t>
            </w:r>
          </w:p>
        </w:tc>
      </w:tr>
      <w:tr w:rsidR="00316F3D" w14:paraId="53D93EE5" w14:textId="77777777" w:rsidTr="00A00A82">
        <w:tc>
          <w:tcPr>
            <w:tcW w:w="2192" w:type="dxa"/>
          </w:tcPr>
          <w:p w14:paraId="26C50EFC" w14:textId="18E00417" w:rsidR="00316F3D" w:rsidRDefault="00316F3D" w:rsidP="00316F3D">
            <w:pPr>
              <w:jc w:val="center"/>
            </w:pPr>
            <w:r>
              <w:t>RE and Virtue:</w:t>
            </w:r>
          </w:p>
        </w:tc>
        <w:tc>
          <w:tcPr>
            <w:tcW w:w="4388" w:type="dxa"/>
            <w:gridSpan w:val="2"/>
          </w:tcPr>
          <w:p w14:paraId="5BAD07B9" w14:textId="2BAF4917" w:rsidR="00316F3D" w:rsidRDefault="00316F3D" w:rsidP="00316F3D">
            <w:pPr>
              <w:jc w:val="center"/>
            </w:pPr>
            <w:r>
              <w:t>Humility: a virtue by which discover the truth about ourselves and take action for positive change - a part of Temperance</w:t>
            </w:r>
          </w:p>
        </w:tc>
        <w:tc>
          <w:tcPr>
            <w:tcW w:w="4411" w:type="dxa"/>
            <w:gridSpan w:val="2"/>
          </w:tcPr>
          <w:p w14:paraId="75664D32" w14:textId="7E93D024" w:rsidR="00316F3D" w:rsidRDefault="00316F3D" w:rsidP="00316F3D">
            <w:pPr>
              <w:jc w:val="center"/>
            </w:pPr>
            <w:r>
              <w:t>Magnanimity: a virtue by which we undertake difficult tasks with courage and confidence - a part of Fortitude</w:t>
            </w:r>
          </w:p>
        </w:tc>
        <w:tc>
          <w:tcPr>
            <w:tcW w:w="4397" w:type="dxa"/>
            <w:gridSpan w:val="2"/>
          </w:tcPr>
          <w:p w14:paraId="203607E2" w14:textId="07A4FEA6" w:rsidR="00316F3D" w:rsidRDefault="00316F3D" w:rsidP="00316F3D">
            <w:pPr>
              <w:jc w:val="center"/>
            </w:pPr>
            <w:r>
              <w:t>Peace: a virtue by which we are united with our neighbour - a part of Charity</w:t>
            </w:r>
          </w:p>
        </w:tc>
      </w:tr>
      <w:tr w:rsidR="00316F3D" w14:paraId="01BBDFB8" w14:textId="77777777" w:rsidTr="00572DF6">
        <w:tc>
          <w:tcPr>
            <w:tcW w:w="2192" w:type="dxa"/>
          </w:tcPr>
          <w:p w14:paraId="504EB035" w14:textId="77777777" w:rsidR="00316F3D" w:rsidRDefault="00316F3D" w:rsidP="00316F3D">
            <w:pPr>
              <w:jc w:val="center"/>
            </w:pPr>
          </w:p>
          <w:p w14:paraId="75CAB2FF" w14:textId="77777777" w:rsidR="00316F3D" w:rsidRDefault="00316F3D" w:rsidP="00316F3D">
            <w:pPr>
              <w:jc w:val="center"/>
            </w:pPr>
            <w:r>
              <w:t>Maths</w:t>
            </w:r>
          </w:p>
          <w:p w14:paraId="7C41E75B" w14:textId="77777777" w:rsidR="00316F3D" w:rsidRDefault="00316F3D" w:rsidP="00316F3D">
            <w:pPr>
              <w:jc w:val="center"/>
            </w:pPr>
          </w:p>
        </w:tc>
        <w:tc>
          <w:tcPr>
            <w:tcW w:w="2194" w:type="dxa"/>
          </w:tcPr>
          <w:p w14:paraId="07557EAE" w14:textId="77777777" w:rsidR="00316F3D" w:rsidRDefault="00316F3D" w:rsidP="00316F3D">
            <w:pPr>
              <w:jc w:val="center"/>
            </w:pPr>
            <w:r>
              <w:t>Power Maths Unit 1 and Unit 2</w:t>
            </w:r>
          </w:p>
        </w:tc>
        <w:tc>
          <w:tcPr>
            <w:tcW w:w="2194" w:type="dxa"/>
          </w:tcPr>
          <w:p w14:paraId="75E98CFC" w14:textId="77777777" w:rsidR="00316F3D" w:rsidRDefault="00316F3D" w:rsidP="00316F3D">
            <w:pPr>
              <w:jc w:val="center"/>
            </w:pPr>
            <w:r>
              <w:t>Power Maths Unit 2, 3 and 4</w:t>
            </w:r>
          </w:p>
        </w:tc>
        <w:tc>
          <w:tcPr>
            <w:tcW w:w="2202" w:type="dxa"/>
          </w:tcPr>
          <w:p w14:paraId="1BD28D18" w14:textId="77777777" w:rsidR="00316F3D" w:rsidRDefault="00316F3D" w:rsidP="00316F3D">
            <w:pPr>
              <w:jc w:val="center"/>
            </w:pPr>
            <w:r>
              <w:t>Power Maths Unit 5 and 6</w:t>
            </w:r>
          </w:p>
        </w:tc>
        <w:tc>
          <w:tcPr>
            <w:tcW w:w="2209" w:type="dxa"/>
          </w:tcPr>
          <w:p w14:paraId="777B9AC5" w14:textId="77777777" w:rsidR="00316F3D" w:rsidRDefault="00316F3D" w:rsidP="00316F3D">
            <w:pPr>
              <w:jc w:val="center"/>
            </w:pPr>
            <w:r>
              <w:t>Power Maths Unit 7, 8, 9</w:t>
            </w:r>
          </w:p>
        </w:tc>
        <w:tc>
          <w:tcPr>
            <w:tcW w:w="2206" w:type="dxa"/>
          </w:tcPr>
          <w:p w14:paraId="5BED7B97" w14:textId="77777777" w:rsidR="00316F3D" w:rsidRDefault="00316F3D" w:rsidP="00316F3D">
            <w:pPr>
              <w:jc w:val="center"/>
            </w:pPr>
            <w:r>
              <w:t>Power Maths Unit 10 and 11</w:t>
            </w:r>
          </w:p>
        </w:tc>
        <w:tc>
          <w:tcPr>
            <w:tcW w:w="2191" w:type="dxa"/>
          </w:tcPr>
          <w:p w14:paraId="40AB2BCB" w14:textId="77777777" w:rsidR="00316F3D" w:rsidRDefault="00316F3D" w:rsidP="00316F3D">
            <w:pPr>
              <w:jc w:val="center"/>
            </w:pPr>
            <w:r>
              <w:t>Power Maths Unit 12, 13, 14</w:t>
            </w:r>
          </w:p>
        </w:tc>
      </w:tr>
      <w:tr w:rsidR="00316F3D" w14:paraId="70036A30" w14:textId="77777777" w:rsidTr="00572DF6">
        <w:tc>
          <w:tcPr>
            <w:tcW w:w="2192" w:type="dxa"/>
          </w:tcPr>
          <w:p w14:paraId="1F824893" w14:textId="77777777" w:rsidR="00316F3D" w:rsidRDefault="00316F3D" w:rsidP="00316F3D">
            <w:pPr>
              <w:jc w:val="center"/>
            </w:pPr>
          </w:p>
          <w:p w14:paraId="6426E1C1" w14:textId="77777777" w:rsidR="00316F3D" w:rsidRDefault="00316F3D" w:rsidP="00316F3D">
            <w:pPr>
              <w:jc w:val="center"/>
            </w:pPr>
            <w:r>
              <w:t>Writing</w:t>
            </w:r>
          </w:p>
          <w:p w14:paraId="42AF9C5A" w14:textId="77777777" w:rsidR="00316F3D" w:rsidRDefault="00316F3D" w:rsidP="00316F3D">
            <w:pPr>
              <w:jc w:val="center"/>
            </w:pPr>
            <w:r>
              <w:t>(A)</w:t>
            </w:r>
          </w:p>
        </w:tc>
        <w:tc>
          <w:tcPr>
            <w:tcW w:w="2194" w:type="dxa"/>
          </w:tcPr>
          <w:p w14:paraId="23BD8F77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Theme:</w:t>
            </w:r>
          </w:p>
          <w:p w14:paraId="3A3583F3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Lessons from History</w:t>
            </w:r>
          </w:p>
          <w:p w14:paraId="3213D233" w14:textId="77777777" w:rsidR="00316F3D" w:rsidRDefault="00316F3D" w:rsidP="00316F3D">
            <w:pPr>
              <w:jc w:val="center"/>
            </w:pPr>
          </w:p>
          <w:p w14:paraId="3D73CEF6" w14:textId="5DC4C8A7" w:rsidR="00316F3D" w:rsidRDefault="00316F3D" w:rsidP="00316F3D">
            <w:pPr>
              <w:jc w:val="center"/>
            </w:pPr>
            <w:r>
              <w:t>Shackleton’s Journey</w:t>
            </w:r>
            <w:r w:rsidR="00B3577A">
              <w:t xml:space="preserve">. </w:t>
            </w:r>
            <w:r>
              <w:t>OR</w:t>
            </w:r>
          </w:p>
          <w:p w14:paraId="1ED78471" w14:textId="61528A61" w:rsidR="00316F3D" w:rsidRDefault="00316F3D" w:rsidP="00316F3D">
            <w:pPr>
              <w:jc w:val="center"/>
            </w:pPr>
            <w:r>
              <w:t xml:space="preserve">The </w:t>
            </w:r>
            <w:r>
              <w:t>Ever-Changing</w:t>
            </w:r>
            <w:r>
              <w:t xml:space="preserve"> Earth</w:t>
            </w:r>
            <w:r w:rsidR="00B3577A">
              <w:t>.</w:t>
            </w:r>
          </w:p>
          <w:p w14:paraId="4D00AB0E" w14:textId="28DF3893" w:rsidR="00316F3D" w:rsidRDefault="00316F3D" w:rsidP="00316F3D">
            <w:pPr>
              <w:jc w:val="center"/>
            </w:pPr>
            <w:r>
              <w:t>Children of the Benin Kingdom</w:t>
            </w:r>
          </w:p>
          <w:p w14:paraId="2DAF2748" w14:textId="77777777" w:rsidR="00316F3D" w:rsidRDefault="00316F3D" w:rsidP="00316F3D">
            <w:pPr>
              <w:jc w:val="center"/>
            </w:pPr>
            <w:r>
              <w:t>OR</w:t>
            </w:r>
          </w:p>
          <w:p w14:paraId="5345FA54" w14:textId="56480C36" w:rsidR="00316F3D" w:rsidRDefault="00316F3D" w:rsidP="00316F3D">
            <w:pPr>
              <w:jc w:val="center"/>
            </w:pPr>
            <w:r>
              <w:t>Ann Frank</w:t>
            </w:r>
            <w:r w:rsidR="00B3577A">
              <w:t>.</w:t>
            </w:r>
          </w:p>
        </w:tc>
        <w:tc>
          <w:tcPr>
            <w:tcW w:w="2194" w:type="dxa"/>
          </w:tcPr>
          <w:p w14:paraId="39BC7BCC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0EE60705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Individuality and Independence</w:t>
            </w:r>
          </w:p>
          <w:p w14:paraId="29A8105A" w14:textId="25094B36" w:rsidR="00316F3D" w:rsidRDefault="00316F3D" w:rsidP="00316F3D">
            <w:pPr>
              <w:jc w:val="center"/>
            </w:pPr>
            <w:r>
              <w:t>Weslandia</w:t>
            </w:r>
            <w:r w:rsidR="00B3577A">
              <w:t>.</w:t>
            </w:r>
          </w:p>
          <w:p w14:paraId="2F8815C0" w14:textId="430B7047" w:rsidR="00316F3D" w:rsidRDefault="00316F3D" w:rsidP="00316F3D">
            <w:pPr>
              <w:jc w:val="center"/>
            </w:pPr>
            <w:r>
              <w:t>The Sleeper and the Spindle</w:t>
            </w:r>
            <w:r w:rsidR="00B3577A">
              <w:t xml:space="preserve"> </w:t>
            </w:r>
            <w:r>
              <w:t>OR</w:t>
            </w:r>
          </w:p>
          <w:p w14:paraId="7698FFCE" w14:textId="6F5C5604" w:rsidR="00316F3D" w:rsidRDefault="00316F3D" w:rsidP="00316F3D">
            <w:pPr>
              <w:jc w:val="center"/>
            </w:pPr>
            <w:r>
              <w:t>The Island</w:t>
            </w:r>
            <w:r w:rsidR="00B3577A">
              <w:t>.</w:t>
            </w:r>
            <w:r w:rsidRPr="005E69A2">
              <w:rPr>
                <w:u w:val="single"/>
              </w:rPr>
              <w:t xml:space="preserve"> </w:t>
            </w:r>
          </w:p>
        </w:tc>
        <w:tc>
          <w:tcPr>
            <w:tcW w:w="2202" w:type="dxa"/>
          </w:tcPr>
          <w:p w14:paraId="2D4984D1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Theme:</w:t>
            </w:r>
          </w:p>
          <w:p w14:paraId="78790576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Loneliness and Belonging</w:t>
            </w:r>
          </w:p>
          <w:p w14:paraId="55D38144" w14:textId="77777777" w:rsidR="00316F3D" w:rsidRDefault="00316F3D" w:rsidP="00316F3D">
            <w:pPr>
              <w:jc w:val="center"/>
            </w:pPr>
          </w:p>
          <w:p w14:paraId="2E130238" w14:textId="445CC0E1" w:rsidR="00316F3D" w:rsidRDefault="00316F3D" w:rsidP="00316F3D">
            <w:pPr>
              <w:jc w:val="center"/>
            </w:pPr>
            <w:r>
              <w:t>The Lost Thing</w:t>
            </w:r>
            <w:r w:rsidR="00B3577A">
              <w:t>.</w:t>
            </w:r>
          </w:p>
          <w:p w14:paraId="2A48E321" w14:textId="26E089EB" w:rsidR="00316F3D" w:rsidRDefault="00316F3D" w:rsidP="00316F3D">
            <w:pPr>
              <w:jc w:val="center"/>
            </w:pPr>
            <w:r>
              <w:t>The Baker</w:t>
            </w:r>
            <w:r w:rsidR="00B3577A">
              <w:t xml:space="preserve"> </w:t>
            </w:r>
            <w:r>
              <w:t>OR</w:t>
            </w:r>
          </w:p>
          <w:p w14:paraId="493E3916" w14:textId="783186E1" w:rsidR="00316F3D" w:rsidRDefault="00316F3D" w:rsidP="00316F3D">
            <w:pPr>
              <w:jc w:val="center"/>
            </w:pPr>
            <w:r>
              <w:t>Cinnamon</w:t>
            </w:r>
            <w:r w:rsidR="00B3577A">
              <w:t>.</w:t>
            </w:r>
          </w:p>
          <w:p w14:paraId="01D61AE6" w14:textId="6241D094" w:rsidR="00316F3D" w:rsidRDefault="00316F3D" w:rsidP="00316F3D">
            <w:pPr>
              <w:jc w:val="center"/>
            </w:pPr>
          </w:p>
        </w:tc>
        <w:tc>
          <w:tcPr>
            <w:tcW w:w="2209" w:type="dxa"/>
          </w:tcPr>
          <w:p w14:paraId="7320E17F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Theme:</w:t>
            </w:r>
          </w:p>
          <w:p w14:paraId="4F77C38A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Humanity and Machinery</w:t>
            </w:r>
          </w:p>
          <w:p w14:paraId="40956F75" w14:textId="77777777" w:rsidR="00316F3D" w:rsidRDefault="00316F3D" w:rsidP="00316F3D">
            <w:pPr>
              <w:jc w:val="center"/>
            </w:pPr>
          </w:p>
          <w:p w14:paraId="3FE1ABAD" w14:textId="1F105F59" w:rsidR="00316F3D" w:rsidRDefault="00316F3D" w:rsidP="00316F3D">
            <w:pPr>
              <w:jc w:val="center"/>
            </w:pPr>
            <w:r>
              <w:t>The Iron Man</w:t>
            </w:r>
            <w:r w:rsidR="00B3577A">
              <w:t>.</w:t>
            </w:r>
          </w:p>
          <w:p w14:paraId="4F83F353" w14:textId="5990E651" w:rsidR="00316F3D" w:rsidRDefault="00316F3D" w:rsidP="00316F3D">
            <w:pPr>
              <w:jc w:val="center"/>
            </w:pPr>
            <w:r>
              <w:t>Robot Girl</w:t>
            </w:r>
            <w:r w:rsidR="00B3577A">
              <w:t xml:space="preserve"> </w:t>
            </w:r>
            <w:r>
              <w:t>OR</w:t>
            </w:r>
          </w:p>
          <w:p w14:paraId="141A8B13" w14:textId="3094FD97" w:rsidR="00316F3D" w:rsidRDefault="00316F3D" w:rsidP="00316F3D">
            <w:pPr>
              <w:jc w:val="center"/>
            </w:pPr>
            <w:r>
              <w:t>Curiosity</w:t>
            </w:r>
            <w:r w:rsidR="00B3577A">
              <w:t>.</w:t>
            </w:r>
          </w:p>
          <w:p w14:paraId="59561C29" w14:textId="77777777" w:rsidR="00316F3D" w:rsidRDefault="00316F3D" w:rsidP="00316F3D">
            <w:pPr>
              <w:jc w:val="center"/>
            </w:pPr>
          </w:p>
          <w:p w14:paraId="64A02988" w14:textId="792922B1" w:rsidR="00316F3D" w:rsidRDefault="00316F3D" w:rsidP="00316F3D">
            <w:pPr>
              <w:jc w:val="center"/>
            </w:pPr>
          </w:p>
        </w:tc>
        <w:tc>
          <w:tcPr>
            <w:tcW w:w="2206" w:type="dxa"/>
          </w:tcPr>
          <w:p w14:paraId="10EB7B54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34E6FFE3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Mystery and Truth</w:t>
            </w:r>
          </w:p>
          <w:p w14:paraId="1CF36E0D" w14:textId="5ED1595A" w:rsidR="00316F3D" w:rsidRDefault="00316F3D" w:rsidP="00316F3D">
            <w:pPr>
              <w:jc w:val="center"/>
            </w:pPr>
            <w:r>
              <w:t>The story of Tutankhamun</w:t>
            </w:r>
            <w:r w:rsidR="00B3577A">
              <w:t>.</w:t>
            </w:r>
            <w:r>
              <w:t xml:space="preserve"> OR</w:t>
            </w:r>
          </w:p>
          <w:p w14:paraId="41D1A03F" w14:textId="77777777" w:rsidR="00316F3D" w:rsidRDefault="00316F3D" w:rsidP="00316F3D">
            <w:pPr>
              <w:jc w:val="center"/>
            </w:pPr>
            <w:r>
              <w:t>The Whale.</w:t>
            </w:r>
          </w:p>
          <w:p w14:paraId="21FD5B38" w14:textId="77777777" w:rsidR="00316F3D" w:rsidRDefault="00316F3D" w:rsidP="00316F3D">
            <w:pPr>
              <w:jc w:val="center"/>
            </w:pPr>
            <w:r>
              <w:t>High Rise Mystery OR</w:t>
            </w:r>
          </w:p>
          <w:p w14:paraId="0FA12E04" w14:textId="205DC72F" w:rsidR="00316F3D" w:rsidRDefault="00316F3D" w:rsidP="00316F3D">
            <w:pPr>
              <w:jc w:val="center"/>
            </w:pPr>
            <w:r>
              <w:t>The Strange Case of Origami Yoga</w:t>
            </w:r>
            <w:r w:rsidR="00B3577A">
              <w:t>.</w:t>
            </w:r>
          </w:p>
          <w:p w14:paraId="7D7F54D1" w14:textId="7E881DB6" w:rsidR="00316F3D" w:rsidRDefault="00316F3D" w:rsidP="00316F3D">
            <w:pPr>
              <w:jc w:val="center"/>
            </w:pPr>
          </w:p>
        </w:tc>
        <w:tc>
          <w:tcPr>
            <w:tcW w:w="2191" w:type="dxa"/>
          </w:tcPr>
          <w:p w14:paraId="356F0B8C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001AC744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Pride and Courage</w:t>
            </w:r>
          </w:p>
          <w:p w14:paraId="1E5B212B" w14:textId="48AF28B8" w:rsidR="00316F3D" w:rsidRDefault="00316F3D" w:rsidP="00316F3D">
            <w:pPr>
              <w:jc w:val="center"/>
            </w:pPr>
            <w:r>
              <w:t>The Man Who Walked Between the Towers</w:t>
            </w:r>
            <w:r w:rsidR="00B3577A">
              <w:t>.</w:t>
            </w:r>
          </w:p>
          <w:p w14:paraId="29144192" w14:textId="77777777" w:rsidR="00316F3D" w:rsidRDefault="00316F3D" w:rsidP="00316F3D">
            <w:pPr>
              <w:jc w:val="center"/>
            </w:pPr>
            <w:r>
              <w:t>Pride: The story of Harvey Milk and the Rainbow Flag OR</w:t>
            </w:r>
          </w:p>
          <w:p w14:paraId="092442D4" w14:textId="02BA0219" w:rsidR="00316F3D" w:rsidRDefault="00316F3D" w:rsidP="00316F3D">
            <w:pPr>
              <w:jc w:val="center"/>
            </w:pPr>
            <w:r>
              <w:t>The Selfish Giant</w:t>
            </w:r>
            <w:r w:rsidR="00B3577A">
              <w:t>.</w:t>
            </w:r>
          </w:p>
          <w:p w14:paraId="1189D6D5" w14:textId="4399E81B" w:rsidR="00316F3D" w:rsidRDefault="00316F3D" w:rsidP="00316F3D">
            <w:pPr>
              <w:jc w:val="center"/>
            </w:pPr>
          </w:p>
        </w:tc>
      </w:tr>
      <w:tr w:rsidR="00316F3D" w14:paraId="2CE3FF93" w14:textId="77777777" w:rsidTr="00572DF6">
        <w:tc>
          <w:tcPr>
            <w:tcW w:w="2192" w:type="dxa"/>
          </w:tcPr>
          <w:p w14:paraId="4E0DB836" w14:textId="77777777" w:rsidR="00316F3D" w:rsidRDefault="00316F3D" w:rsidP="00316F3D">
            <w:pPr>
              <w:jc w:val="center"/>
            </w:pPr>
          </w:p>
          <w:p w14:paraId="3E59E7F8" w14:textId="630FBCB4" w:rsidR="00316F3D" w:rsidRDefault="00316F3D" w:rsidP="00316F3D">
            <w:pPr>
              <w:jc w:val="center"/>
            </w:pPr>
            <w:r>
              <w:t>Reading may include…</w:t>
            </w:r>
          </w:p>
        </w:tc>
        <w:tc>
          <w:tcPr>
            <w:tcW w:w="2194" w:type="dxa"/>
          </w:tcPr>
          <w:p w14:paraId="1BC84BEF" w14:textId="06B6541C" w:rsidR="00316F3D" w:rsidRDefault="00316F3D" w:rsidP="00316F3D">
            <w:pPr>
              <w:jc w:val="center"/>
            </w:pPr>
            <w:r>
              <w:t>Poems from the Second World War</w:t>
            </w:r>
            <w:r w:rsidR="00B3577A">
              <w:t>.</w:t>
            </w:r>
          </w:p>
          <w:p w14:paraId="6E15D6DB" w14:textId="1BC575A4" w:rsidR="00316F3D" w:rsidRDefault="00316F3D" w:rsidP="00316F3D">
            <w:pPr>
              <w:jc w:val="center"/>
            </w:pPr>
            <w:r>
              <w:t>The Fossil Hunter</w:t>
            </w:r>
            <w:r w:rsidR="00B3577A">
              <w:t>.</w:t>
            </w:r>
          </w:p>
          <w:p w14:paraId="56E070E4" w14:textId="6D18075F" w:rsidR="00316F3D" w:rsidRDefault="00316F3D" w:rsidP="00316F3D">
            <w:pPr>
              <w:jc w:val="center"/>
            </w:pPr>
            <w:r>
              <w:t>When Hitler Stole Pink Rabbit</w:t>
            </w:r>
            <w:r w:rsidR="00B3577A">
              <w:t>.</w:t>
            </w:r>
          </w:p>
          <w:p w14:paraId="7B57B2DE" w14:textId="4C94E231" w:rsidR="00316F3D" w:rsidRDefault="00316F3D" w:rsidP="00316F3D">
            <w:pPr>
              <w:jc w:val="center"/>
            </w:pPr>
            <w:r>
              <w:t>Letters from the Lighthouse</w:t>
            </w:r>
            <w:r w:rsidR="00B3577A">
              <w:t>.</w:t>
            </w:r>
          </w:p>
          <w:p w14:paraId="0A5A78E9" w14:textId="210FD050" w:rsidR="00316F3D" w:rsidRDefault="00316F3D" w:rsidP="00316F3D">
            <w:pPr>
              <w:jc w:val="center"/>
            </w:pPr>
          </w:p>
        </w:tc>
        <w:tc>
          <w:tcPr>
            <w:tcW w:w="2194" w:type="dxa"/>
          </w:tcPr>
          <w:p w14:paraId="6E75D8E5" w14:textId="013EC24A" w:rsidR="00316F3D" w:rsidRDefault="00316F3D" w:rsidP="00316F3D">
            <w:pPr>
              <w:jc w:val="center"/>
            </w:pPr>
            <w:r>
              <w:t>The Humans – ancient civilisations</w:t>
            </w:r>
            <w:r w:rsidR="00B3577A">
              <w:t>.</w:t>
            </w:r>
          </w:p>
          <w:p w14:paraId="3A0EB8E9" w14:textId="5FB03CB7" w:rsidR="00316F3D" w:rsidRDefault="00316F3D" w:rsidP="00316F3D">
            <w:pPr>
              <w:jc w:val="center"/>
            </w:pPr>
            <w:r>
              <w:t>When the Stars Come Out</w:t>
            </w:r>
            <w:r w:rsidR="00B3577A">
              <w:t>.</w:t>
            </w:r>
          </w:p>
          <w:p w14:paraId="61D895E3" w14:textId="432A48EE" w:rsidR="00316F3D" w:rsidRDefault="00316F3D" w:rsidP="00316F3D">
            <w:pPr>
              <w:jc w:val="center"/>
            </w:pPr>
            <w:r>
              <w:t>Cosmic</w:t>
            </w:r>
            <w:r w:rsidR="00B3577A">
              <w:t>.</w:t>
            </w:r>
          </w:p>
          <w:p w14:paraId="432E660C" w14:textId="2DD17B28" w:rsidR="00316F3D" w:rsidRDefault="00316F3D" w:rsidP="00316F3D">
            <w:pPr>
              <w:jc w:val="center"/>
            </w:pPr>
          </w:p>
        </w:tc>
        <w:tc>
          <w:tcPr>
            <w:tcW w:w="2202" w:type="dxa"/>
          </w:tcPr>
          <w:p w14:paraId="57833CF1" w14:textId="483C9B84" w:rsidR="00316F3D" w:rsidRDefault="00316F3D" w:rsidP="00316F3D">
            <w:pPr>
              <w:jc w:val="center"/>
            </w:pPr>
            <w:r>
              <w:t>The Wonderling</w:t>
            </w:r>
            <w:r w:rsidR="00B3577A">
              <w:t>.</w:t>
            </w:r>
          </w:p>
          <w:p w14:paraId="60C5C08A" w14:textId="5826F49D" w:rsidR="00316F3D" w:rsidRDefault="00316F3D" w:rsidP="00316F3D">
            <w:pPr>
              <w:jc w:val="center"/>
            </w:pPr>
            <w:r>
              <w:t>The Poet’s Dog</w:t>
            </w:r>
            <w:r w:rsidR="00B3577A">
              <w:t>.</w:t>
            </w:r>
          </w:p>
          <w:p w14:paraId="03D5EE38" w14:textId="698306D2" w:rsidR="00316F3D" w:rsidRDefault="00316F3D" w:rsidP="00316F3D">
            <w:pPr>
              <w:jc w:val="center"/>
            </w:pPr>
            <w:r>
              <w:t>Tamarind and the Star of Ishta</w:t>
            </w:r>
            <w:r w:rsidR="00B3577A">
              <w:t>.</w:t>
            </w:r>
          </w:p>
        </w:tc>
        <w:tc>
          <w:tcPr>
            <w:tcW w:w="2209" w:type="dxa"/>
          </w:tcPr>
          <w:p w14:paraId="2F84128C" w14:textId="62A993AF" w:rsidR="00316F3D" w:rsidRDefault="00316F3D" w:rsidP="00316F3D">
            <w:pPr>
              <w:jc w:val="center"/>
            </w:pPr>
            <w:r>
              <w:t>The Wild Robot</w:t>
            </w:r>
            <w:r w:rsidR="00B3577A">
              <w:t>.</w:t>
            </w:r>
          </w:p>
          <w:p w14:paraId="1A96EFD3" w14:textId="1E9381E9" w:rsidR="00316F3D" w:rsidRDefault="00316F3D" w:rsidP="00316F3D">
            <w:pPr>
              <w:jc w:val="center"/>
            </w:pPr>
            <w:r>
              <w:t>Cogheart</w:t>
            </w:r>
            <w:r w:rsidR="00B3577A">
              <w:t>.</w:t>
            </w:r>
          </w:p>
        </w:tc>
        <w:tc>
          <w:tcPr>
            <w:tcW w:w="2206" w:type="dxa"/>
          </w:tcPr>
          <w:p w14:paraId="4F2468C0" w14:textId="1BEB7940" w:rsidR="00316F3D" w:rsidRDefault="00316F3D" w:rsidP="00316F3D">
            <w:pPr>
              <w:jc w:val="center"/>
            </w:pPr>
            <w:r>
              <w:t>Overheard in a tower block</w:t>
            </w:r>
            <w:r w:rsidR="00B3577A">
              <w:t>.</w:t>
            </w:r>
          </w:p>
          <w:p w14:paraId="42D36E42" w14:textId="3397492B" w:rsidR="00316F3D" w:rsidRDefault="00316F3D" w:rsidP="00316F3D">
            <w:pPr>
              <w:jc w:val="center"/>
            </w:pPr>
            <w:r>
              <w:t>The secret of Haven Point</w:t>
            </w:r>
            <w:r w:rsidR="00B3577A">
              <w:t>.</w:t>
            </w:r>
          </w:p>
          <w:p w14:paraId="22802693" w14:textId="4DDEC3F2" w:rsidR="00316F3D" w:rsidRDefault="00316F3D" w:rsidP="00316F3D">
            <w:pPr>
              <w:jc w:val="center"/>
            </w:pPr>
            <w:r>
              <w:t>Real Life Mysteries</w:t>
            </w:r>
            <w:r w:rsidR="00B3577A">
              <w:t>.</w:t>
            </w:r>
          </w:p>
        </w:tc>
        <w:tc>
          <w:tcPr>
            <w:tcW w:w="2191" w:type="dxa"/>
          </w:tcPr>
          <w:p w14:paraId="746F2DB3" w14:textId="76100622" w:rsidR="00316F3D" w:rsidRDefault="00316F3D" w:rsidP="00316F3D">
            <w:pPr>
              <w:jc w:val="center"/>
            </w:pPr>
            <w:r>
              <w:t>Two Week’s with the Queen</w:t>
            </w:r>
            <w:r w:rsidR="00B3577A">
              <w:t>.</w:t>
            </w:r>
          </w:p>
          <w:p w14:paraId="2D6F9641" w14:textId="5FC843C8" w:rsidR="00316F3D" w:rsidRDefault="00316F3D" w:rsidP="00316F3D">
            <w:pPr>
              <w:jc w:val="center"/>
            </w:pPr>
            <w:r>
              <w:t xml:space="preserve">Me, my </w:t>
            </w:r>
            <w:r>
              <w:t>dad</w:t>
            </w:r>
            <w:r>
              <w:t xml:space="preserve"> and the end of the Rainbow</w:t>
            </w:r>
            <w:r w:rsidR="00B3577A">
              <w:t>.</w:t>
            </w:r>
          </w:p>
        </w:tc>
      </w:tr>
      <w:tr w:rsidR="00316F3D" w14:paraId="5EA0888C" w14:textId="71E481E3" w:rsidTr="00572DF6">
        <w:tc>
          <w:tcPr>
            <w:tcW w:w="2192" w:type="dxa"/>
          </w:tcPr>
          <w:p w14:paraId="41D07A93" w14:textId="77777777" w:rsidR="00316F3D" w:rsidRPr="00E77BE4" w:rsidRDefault="00316F3D" w:rsidP="00316F3D">
            <w:pPr>
              <w:jc w:val="center"/>
            </w:pPr>
          </w:p>
          <w:p w14:paraId="75FB40E0" w14:textId="54CEE2E8" w:rsidR="00316F3D" w:rsidRPr="00E77BE4" w:rsidRDefault="00316F3D" w:rsidP="00316F3D">
            <w:pPr>
              <w:jc w:val="center"/>
            </w:pPr>
            <w:r w:rsidRPr="00E77BE4">
              <w:t>Science (</w:t>
            </w:r>
            <w:r>
              <w:t>A)</w:t>
            </w:r>
          </w:p>
          <w:p w14:paraId="42F4CBA8" w14:textId="77777777" w:rsidR="00316F3D" w:rsidRPr="00E77BE4" w:rsidRDefault="00316F3D" w:rsidP="00316F3D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38BC913" w14:textId="13170AD5" w:rsidR="00316F3D" w:rsidRPr="00952EBE" w:rsidRDefault="00316F3D" w:rsidP="00316F3D">
            <w:pPr>
              <w:jc w:val="center"/>
            </w:pPr>
            <w:r w:rsidRPr="00E77BE4">
              <w:t>Changing Sound (</w:t>
            </w:r>
            <w:r>
              <w:t>Y</w:t>
            </w:r>
            <w:r w:rsidRPr="00E77BE4">
              <w:t>4))</w:t>
            </w:r>
          </w:p>
        </w:tc>
        <w:tc>
          <w:tcPr>
            <w:tcW w:w="2194" w:type="dxa"/>
            <w:vAlign w:val="center"/>
          </w:tcPr>
          <w:p w14:paraId="1120337A" w14:textId="76075947" w:rsidR="00316F3D" w:rsidRPr="00952EBE" w:rsidRDefault="00316F3D" w:rsidP="00316F3D">
            <w:pPr>
              <w:jc w:val="center"/>
            </w:pPr>
            <w:r w:rsidRPr="00E77BE4">
              <w:t>Earth and Space (</w:t>
            </w:r>
            <w:r>
              <w:t>Y</w:t>
            </w:r>
            <w:r w:rsidRPr="00E77BE4">
              <w:t>5</w:t>
            </w:r>
          </w:p>
        </w:tc>
        <w:tc>
          <w:tcPr>
            <w:tcW w:w="4411" w:type="dxa"/>
            <w:gridSpan w:val="2"/>
            <w:vAlign w:val="center"/>
          </w:tcPr>
          <w:p w14:paraId="52F40569" w14:textId="0DEA4A84" w:rsidR="00316F3D" w:rsidRPr="00952EBE" w:rsidRDefault="00316F3D" w:rsidP="00316F3D">
            <w:pPr>
              <w:jc w:val="center"/>
            </w:pPr>
            <w:r w:rsidRPr="00952EBE">
              <w:t>States of Matter (Y4)</w:t>
            </w:r>
          </w:p>
        </w:tc>
        <w:tc>
          <w:tcPr>
            <w:tcW w:w="4397" w:type="dxa"/>
            <w:gridSpan w:val="2"/>
            <w:vAlign w:val="center"/>
          </w:tcPr>
          <w:p w14:paraId="38DBAD9F" w14:textId="2834CA61" w:rsidR="00316F3D" w:rsidRPr="00952EBE" w:rsidRDefault="00316F3D" w:rsidP="00316F3D">
            <w:pPr>
              <w:jc w:val="center"/>
            </w:pPr>
            <w:r w:rsidRPr="00952EBE">
              <w:t>Living in Environments (Y4)</w:t>
            </w:r>
          </w:p>
        </w:tc>
      </w:tr>
      <w:tr w:rsidR="00316F3D" w14:paraId="65728BF1" w14:textId="1FD20DC4" w:rsidTr="00572DF6">
        <w:tc>
          <w:tcPr>
            <w:tcW w:w="2192" w:type="dxa"/>
          </w:tcPr>
          <w:p w14:paraId="4FA35041" w14:textId="77777777" w:rsidR="00316F3D" w:rsidRDefault="00316F3D" w:rsidP="00316F3D">
            <w:pPr>
              <w:jc w:val="center"/>
            </w:pPr>
          </w:p>
          <w:p w14:paraId="474AAEF2" w14:textId="7624AF30" w:rsidR="00316F3D" w:rsidRDefault="00316F3D" w:rsidP="00316F3D">
            <w:pPr>
              <w:jc w:val="center"/>
            </w:pPr>
            <w:r>
              <w:t>Geography</w:t>
            </w:r>
          </w:p>
          <w:p w14:paraId="172651E2" w14:textId="77777777" w:rsidR="00316F3D" w:rsidRDefault="00316F3D" w:rsidP="00316F3D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4BE07524" w14:textId="21A1982E" w:rsidR="00316F3D" w:rsidRDefault="00316F3D" w:rsidP="00316F3D">
            <w:pPr>
              <w:jc w:val="center"/>
            </w:pPr>
            <w:r>
              <w:t>Our European Neighbours (Y4)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3D3C4E0A" w14:textId="7F7A8762" w:rsidR="00316F3D" w:rsidRDefault="00316F3D" w:rsidP="00316F3D">
            <w:pPr>
              <w:jc w:val="center"/>
            </w:pPr>
            <w:r>
              <w:t>Rivers (Y5)</w:t>
            </w:r>
          </w:p>
        </w:tc>
        <w:tc>
          <w:tcPr>
            <w:tcW w:w="4397" w:type="dxa"/>
            <w:gridSpan w:val="2"/>
          </w:tcPr>
          <w:p w14:paraId="5CE201F9" w14:textId="44DC9B1F" w:rsidR="00316F3D" w:rsidRDefault="00316F3D" w:rsidP="00316F3D">
            <w:pPr>
              <w:jc w:val="center"/>
            </w:pPr>
            <w:r>
              <w:t>The United Kingdom (Y5)</w:t>
            </w:r>
          </w:p>
        </w:tc>
      </w:tr>
      <w:tr w:rsidR="00316F3D" w14:paraId="04310676" w14:textId="39D689E4" w:rsidTr="00572DF6">
        <w:tc>
          <w:tcPr>
            <w:tcW w:w="2192" w:type="dxa"/>
          </w:tcPr>
          <w:p w14:paraId="766F7843" w14:textId="77777777" w:rsidR="00316F3D" w:rsidRDefault="00316F3D" w:rsidP="00316F3D">
            <w:pPr>
              <w:jc w:val="center"/>
            </w:pPr>
          </w:p>
          <w:p w14:paraId="2D6588C5" w14:textId="7861C769" w:rsidR="00316F3D" w:rsidRDefault="00316F3D" w:rsidP="00316F3D">
            <w:pPr>
              <w:jc w:val="center"/>
            </w:pPr>
            <w:r>
              <w:t>History</w:t>
            </w:r>
          </w:p>
          <w:p w14:paraId="2B3CACBC" w14:textId="77777777" w:rsidR="00316F3D" w:rsidRDefault="00316F3D" w:rsidP="00316F3D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4F57EB76" w14:textId="77777777" w:rsidR="00316F3D" w:rsidRDefault="00316F3D" w:rsidP="00316F3D">
            <w:pPr>
              <w:jc w:val="center"/>
            </w:pPr>
            <w:r>
              <w:t>WW2 (Y4)</w:t>
            </w:r>
          </w:p>
          <w:p w14:paraId="4EBED872" w14:textId="60DC6192" w:rsidR="00316F3D" w:rsidRDefault="00316F3D" w:rsidP="00316F3D">
            <w:pPr>
              <w:jc w:val="center"/>
            </w:pPr>
          </w:p>
        </w:tc>
        <w:tc>
          <w:tcPr>
            <w:tcW w:w="4411" w:type="dxa"/>
            <w:gridSpan w:val="2"/>
            <w:shd w:val="clear" w:color="auto" w:fill="auto"/>
          </w:tcPr>
          <w:p w14:paraId="16F3CA6B" w14:textId="0D33F635" w:rsidR="00316F3D" w:rsidRDefault="00316F3D" w:rsidP="00316F3D">
            <w:pPr>
              <w:jc w:val="center"/>
            </w:pPr>
            <w:r>
              <w:t>Indus Valley (Y4)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5E37C7E1" w14:textId="77777777" w:rsidR="00316F3D" w:rsidRDefault="00316F3D" w:rsidP="00316F3D">
            <w:pPr>
              <w:jc w:val="center"/>
            </w:pPr>
            <w:r>
              <w:t>Local Study</w:t>
            </w:r>
          </w:p>
          <w:p w14:paraId="1CFBF7DB" w14:textId="77777777" w:rsidR="00316F3D" w:rsidRDefault="00316F3D" w:rsidP="00316F3D">
            <w:pPr>
              <w:jc w:val="center"/>
            </w:pPr>
            <w:r>
              <w:t>(Buckfast Abbey or Evacuees WW2 or the History of Dartmoor)</w:t>
            </w:r>
          </w:p>
          <w:p w14:paraId="4B011936" w14:textId="79E6CC2B" w:rsidR="00316F3D" w:rsidRDefault="00316F3D" w:rsidP="00316F3D">
            <w:pPr>
              <w:jc w:val="center"/>
            </w:pPr>
          </w:p>
        </w:tc>
      </w:tr>
      <w:tr w:rsidR="00316F3D" w14:paraId="180FCC0A" w14:textId="70FE36EE" w:rsidTr="00572DF6">
        <w:tc>
          <w:tcPr>
            <w:tcW w:w="2192" w:type="dxa"/>
          </w:tcPr>
          <w:p w14:paraId="67D1882C" w14:textId="77777777" w:rsidR="00316F3D" w:rsidRDefault="00316F3D" w:rsidP="00316F3D">
            <w:pPr>
              <w:jc w:val="center"/>
            </w:pPr>
          </w:p>
          <w:p w14:paraId="6C61FFBC" w14:textId="77777777" w:rsidR="00316F3D" w:rsidRDefault="00316F3D" w:rsidP="00316F3D">
            <w:pPr>
              <w:jc w:val="center"/>
            </w:pPr>
            <w:r>
              <w:t>Art</w:t>
            </w:r>
          </w:p>
          <w:p w14:paraId="069CC3E4" w14:textId="77777777" w:rsidR="00316F3D" w:rsidRDefault="00316F3D" w:rsidP="00316F3D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5802DB52" w14:textId="35A9B6E7" w:rsidR="00316F3D" w:rsidRDefault="00316F3D" w:rsidP="00316F3D">
            <w:pPr>
              <w:jc w:val="center"/>
            </w:pPr>
            <w:r>
              <w:t>Storytelling through drawing</w:t>
            </w:r>
            <w:r>
              <w:t xml:space="preserve"> 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4A73D001" w14:textId="1D7903A2" w:rsidR="00316F3D" w:rsidRDefault="00316F3D" w:rsidP="00316F3D">
            <w:pPr>
              <w:jc w:val="center"/>
            </w:pPr>
            <w:r>
              <w:t>Exploring Pattern.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01AAFF46" w14:textId="54757050" w:rsidR="00316F3D" w:rsidRDefault="00316F3D" w:rsidP="00316F3D">
            <w:pPr>
              <w:jc w:val="center"/>
            </w:pPr>
            <w:r>
              <w:t>Structure, Sculpture, Inventiveness and Determination- Bird’s Nests</w:t>
            </w:r>
          </w:p>
        </w:tc>
      </w:tr>
      <w:tr w:rsidR="00316F3D" w14:paraId="11AACF7D" w14:textId="1274E73B" w:rsidTr="00572DF6">
        <w:tc>
          <w:tcPr>
            <w:tcW w:w="2192" w:type="dxa"/>
          </w:tcPr>
          <w:p w14:paraId="31136A89" w14:textId="77777777" w:rsidR="00316F3D" w:rsidRDefault="00316F3D" w:rsidP="00316F3D">
            <w:pPr>
              <w:jc w:val="center"/>
            </w:pPr>
          </w:p>
          <w:p w14:paraId="50EADE83" w14:textId="5A2C0001" w:rsidR="00316F3D" w:rsidRDefault="00316F3D" w:rsidP="00316F3D">
            <w:pPr>
              <w:jc w:val="center"/>
            </w:pPr>
            <w:r>
              <w:t>DT</w:t>
            </w:r>
          </w:p>
          <w:p w14:paraId="5D673223" w14:textId="77777777" w:rsidR="00316F3D" w:rsidRDefault="00316F3D" w:rsidP="00316F3D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75E43FDB" w14:textId="5F8F7866" w:rsidR="00316F3D" w:rsidRPr="00E77BE4" w:rsidRDefault="00316F3D" w:rsidP="00316F3D">
            <w:pPr>
              <w:jc w:val="center"/>
              <w:rPr>
                <w:rFonts w:cstheme="minorHAnsi"/>
              </w:rPr>
            </w:pPr>
            <w:r w:rsidRPr="004C49B6">
              <w:rPr>
                <w:rFonts w:cstheme="minorHAnsi"/>
              </w:rPr>
              <w:t>Fastenings- Textiles. Year 4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7257EFF1" w14:textId="77777777" w:rsidR="00316F3D" w:rsidRDefault="00316F3D" w:rsidP="00316F3D">
            <w:pPr>
              <w:jc w:val="center"/>
              <w:rPr>
                <w:rFonts w:cstheme="minorHAnsi"/>
              </w:rPr>
            </w:pPr>
            <w:r w:rsidRPr="00E77BE4">
              <w:rPr>
                <w:rFonts w:cstheme="minorHAnsi"/>
              </w:rPr>
              <w:t>Pop-up book- Mechanical- Year 5</w:t>
            </w:r>
          </w:p>
          <w:p w14:paraId="5AD576DD" w14:textId="329CEBE2" w:rsidR="00316F3D" w:rsidRPr="00E77BE4" w:rsidRDefault="00316F3D" w:rsidP="00316F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(could link to states of matter or the water cycle).</w:t>
            </w:r>
          </w:p>
        </w:tc>
        <w:tc>
          <w:tcPr>
            <w:tcW w:w="4397" w:type="dxa"/>
            <w:gridSpan w:val="2"/>
          </w:tcPr>
          <w:p w14:paraId="5A132E08" w14:textId="77777777" w:rsidR="00316F3D" w:rsidRPr="004C49B6" w:rsidRDefault="00316F3D" w:rsidP="00316F3D">
            <w:pPr>
              <w:jc w:val="center"/>
              <w:rPr>
                <w:rFonts w:cstheme="minorHAnsi"/>
              </w:rPr>
            </w:pPr>
            <w:r w:rsidRPr="00E77BE4">
              <w:rPr>
                <w:rFonts w:cstheme="minorHAnsi"/>
              </w:rPr>
              <w:t xml:space="preserve"> </w:t>
            </w:r>
            <w:r w:rsidRPr="004C49B6">
              <w:rPr>
                <w:rFonts w:cstheme="minorHAnsi"/>
              </w:rPr>
              <w:t>Adapting a recipe – Biscuits- Year 4.</w:t>
            </w:r>
          </w:p>
          <w:p w14:paraId="168D3A34" w14:textId="2CD9C093" w:rsidR="00316F3D" w:rsidRDefault="00316F3D" w:rsidP="00316F3D">
            <w:pPr>
              <w:jc w:val="center"/>
            </w:pPr>
          </w:p>
          <w:p w14:paraId="418E7853" w14:textId="2C07973F" w:rsidR="00316F3D" w:rsidRDefault="00316F3D" w:rsidP="00316F3D">
            <w:pPr>
              <w:jc w:val="center"/>
            </w:pPr>
          </w:p>
        </w:tc>
      </w:tr>
      <w:tr w:rsidR="00473B70" w14:paraId="65AE9A6B" w14:textId="77777777" w:rsidTr="00B76DF0">
        <w:tc>
          <w:tcPr>
            <w:tcW w:w="2192" w:type="dxa"/>
          </w:tcPr>
          <w:p w14:paraId="60E69EE3" w14:textId="77777777" w:rsidR="00473B70" w:rsidRDefault="00473B70" w:rsidP="00473B70">
            <w:pPr>
              <w:jc w:val="center"/>
            </w:pPr>
          </w:p>
          <w:p w14:paraId="0A6A5850" w14:textId="112865BB" w:rsidR="00473B70" w:rsidRPr="00473B70" w:rsidRDefault="00473B70" w:rsidP="00473B70">
            <w:pPr>
              <w:jc w:val="center"/>
            </w:pPr>
            <w:r w:rsidRPr="00473B70">
              <w:t>Computing</w:t>
            </w:r>
          </w:p>
          <w:p w14:paraId="747F2742" w14:textId="77777777" w:rsidR="00473B70" w:rsidRDefault="00473B70" w:rsidP="00473B70">
            <w:pPr>
              <w:jc w:val="center"/>
            </w:pPr>
          </w:p>
        </w:tc>
        <w:tc>
          <w:tcPr>
            <w:tcW w:w="4388" w:type="dxa"/>
            <w:gridSpan w:val="2"/>
          </w:tcPr>
          <w:p w14:paraId="4995212E" w14:textId="3DFD08FC" w:rsidR="00473B70" w:rsidRDefault="00473B70" w:rsidP="00473B70">
            <w:pPr>
              <w:jc w:val="center"/>
            </w:pPr>
            <w:r>
              <w:t>Effective Searching. Coding. Online Safety</w:t>
            </w:r>
          </w:p>
        </w:tc>
        <w:tc>
          <w:tcPr>
            <w:tcW w:w="4411" w:type="dxa"/>
            <w:gridSpan w:val="2"/>
          </w:tcPr>
          <w:p w14:paraId="2F4E8D08" w14:textId="77777777" w:rsidR="00473B70" w:rsidRDefault="00473B70" w:rsidP="00473B70">
            <w:pPr>
              <w:jc w:val="center"/>
            </w:pPr>
            <w:r>
              <w:t>Spreadsheets. Writing for different audiences. Logo.</w:t>
            </w:r>
          </w:p>
          <w:p w14:paraId="5FA7EE5D" w14:textId="73852B71" w:rsidR="00473B70" w:rsidRDefault="00473B70" w:rsidP="00473B70">
            <w:pPr>
              <w:jc w:val="center"/>
            </w:pPr>
            <w:r>
              <w:t>(optional unit- Artificial Intelligence).</w:t>
            </w:r>
          </w:p>
        </w:tc>
        <w:tc>
          <w:tcPr>
            <w:tcW w:w="4397" w:type="dxa"/>
            <w:gridSpan w:val="2"/>
          </w:tcPr>
          <w:p w14:paraId="56E08F73" w14:textId="77777777" w:rsidR="00473B70" w:rsidRDefault="00473B70" w:rsidP="00473B70">
            <w:pPr>
              <w:jc w:val="center"/>
            </w:pPr>
            <w:r>
              <w:t xml:space="preserve">Animation. Hardware Investigators. </w:t>
            </w:r>
          </w:p>
          <w:p w14:paraId="7FEC234A" w14:textId="77777777" w:rsidR="00473B70" w:rsidRDefault="00473B70" w:rsidP="00473B70">
            <w:pPr>
              <w:jc w:val="center"/>
            </w:pPr>
            <w:r>
              <w:t>Making Music.</w:t>
            </w:r>
          </w:p>
          <w:p w14:paraId="19B23BD8" w14:textId="2112B908" w:rsidR="00473B70" w:rsidRDefault="00473B70" w:rsidP="00473B70">
            <w:pPr>
              <w:jc w:val="center"/>
            </w:pPr>
            <w:r>
              <w:t>(Optional Unit – Microbits).</w:t>
            </w:r>
          </w:p>
        </w:tc>
      </w:tr>
      <w:tr w:rsidR="00473B70" w14:paraId="320F4156" w14:textId="77777777" w:rsidTr="00572DF6">
        <w:tc>
          <w:tcPr>
            <w:tcW w:w="2192" w:type="dxa"/>
          </w:tcPr>
          <w:p w14:paraId="7666E99D" w14:textId="77777777" w:rsidR="00473B70" w:rsidRDefault="00473B70" w:rsidP="00473B70">
            <w:pPr>
              <w:jc w:val="center"/>
            </w:pPr>
          </w:p>
          <w:p w14:paraId="651D17B5" w14:textId="77777777" w:rsidR="00473B70" w:rsidRDefault="00473B70" w:rsidP="00473B70">
            <w:pPr>
              <w:jc w:val="center"/>
            </w:pPr>
            <w:r>
              <w:t>PSHE</w:t>
            </w:r>
          </w:p>
          <w:p w14:paraId="28235558" w14:textId="77777777" w:rsidR="00473B70" w:rsidRDefault="00473B70" w:rsidP="00473B70">
            <w:pPr>
              <w:jc w:val="center"/>
            </w:pPr>
          </w:p>
        </w:tc>
        <w:tc>
          <w:tcPr>
            <w:tcW w:w="2194" w:type="dxa"/>
          </w:tcPr>
          <w:p w14:paraId="6E8DDB98" w14:textId="25485D57" w:rsidR="00473B70" w:rsidRDefault="00473B70" w:rsidP="00473B70">
            <w:pPr>
              <w:jc w:val="center"/>
            </w:pPr>
            <w:r>
              <w:t>Introductory PSHE.</w:t>
            </w:r>
          </w:p>
          <w:p w14:paraId="532E5320" w14:textId="77777777" w:rsidR="00473B70" w:rsidRDefault="00473B70" w:rsidP="00473B70">
            <w:pPr>
              <w:jc w:val="center"/>
            </w:pPr>
            <w:r>
              <w:t>SLE Activities.</w:t>
            </w:r>
          </w:p>
        </w:tc>
        <w:tc>
          <w:tcPr>
            <w:tcW w:w="2194" w:type="dxa"/>
          </w:tcPr>
          <w:p w14:paraId="3337C4AC" w14:textId="77777777" w:rsidR="00473B70" w:rsidRDefault="00473B70" w:rsidP="00473B70">
            <w:pPr>
              <w:jc w:val="center"/>
            </w:pPr>
            <w:r>
              <w:t>Module 1 Unit 1 – Story Sessions</w:t>
            </w:r>
          </w:p>
          <w:p w14:paraId="7D80D059" w14:textId="77777777" w:rsidR="00473B70" w:rsidRDefault="00473B70" w:rsidP="00473B70">
            <w:pPr>
              <w:jc w:val="center"/>
            </w:pPr>
            <w:r>
              <w:t>Module 1 Unit 2 – Sessions 1, 2, 3, 4</w:t>
            </w:r>
          </w:p>
        </w:tc>
        <w:tc>
          <w:tcPr>
            <w:tcW w:w="2202" w:type="dxa"/>
          </w:tcPr>
          <w:p w14:paraId="51C5ECAD" w14:textId="77777777" w:rsidR="00473B70" w:rsidRDefault="00473B70" w:rsidP="00473B70">
            <w:pPr>
              <w:jc w:val="center"/>
            </w:pPr>
            <w:r>
              <w:t>Module 1 Unit 3 – Sessions 1, 2, 3</w:t>
            </w:r>
          </w:p>
          <w:p w14:paraId="31159CEA" w14:textId="77777777" w:rsidR="00473B70" w:rsidRDefault="00473B70" w:rsidP="00473B70">
            <w:pPr>
              <w:jc w:val="center"/>
            </w:pPr>
            <w:r>
              <w:t>Module 1 Unit 4 – Sessions 1, 2</w:t>
            </w:r>
          </w:p>
        </w:tc>
        <w:tc>
          <w:tcPr>
            <w:tcW w:w="2209" w:type="dxa"/>
          </w:tcPr>
          <w:p w14:paraId="25317E59" w14:textId="77777777" w:rsidR="00473B70" w:rsidRDefault="00473B70" w:rsidP="00473B70">
            <w:pPr>
              <w:jc w:val="center"/>
            </w:pPr>
            <w:r>
              <w:t>Module 2 Unit 1 Session 1</w:t>
            </w:r>
          </w:p>
          <w:p w14:paraId="76C8DECA" w14:textId="77777777" w:rsidR="00473B70" w:rsidRDefault="00473B70" w:rsidP="00473B70">
            <w:pPr>
              <w:jc w:val="center"/>
            </w:pPr>
            <w:r>
              <w:t>Module 2 Unit 2 Session 1, 2, 3</w:t>
            </w:r>
          </w:p>
          <w:p w14:paraId="1317F002" w14:textId="77777777" w:rsidR="00473B70" w:rsidRDefault="00473B70" w:rsidP="00473B70">
            <w:pPr>
              <w:jc w:val="center"/>
            </w:pPr>
            <w:r>
              <w:t>Module 2 Unit 3 Session 1, 2</w:t>
            </w:r>
          </w:p>
        </w:tc>
        <w:tc>
          <w:tcPr>
            <w:tcW w:w="2206" w:type="dxa"/>
          </w:tcPr>
          <w:p w14:paraId="185F43B0" w14:textId="77777777" w:rsidR="00473B70" w:rsidRDefault="00473B70" w:rsidP="00473B70">
            <w:pPr>
              <w:jc w:val="center"/>
            </w:pPr>
            <w:r>
              <w:t>Module 2 Unit 4 – Sessions 1, 2, 3, 4, 5</w:t>
            </w:r>
          </w:p>
        </w:tc>
        <w:tc>
          <w:tcPr>
            <w:tcW w:w="2191" w:type="dxa"/>
          </w:tcPr>
          <w:p w14:paraId="19B46AF1" w14:textId="77777777" w:rsidR="00473B70" w:rsidRDefault="00473B70" w:rsidP="00473B70">
            <w:pPr>
              <w:jc w:val="center"/>
            </w:pPr>
            <w:r>
              <w:t>Module 3 Unit 1 – Sessions 1, 2</w:t>
            </w:r>
          </w:p>
          <w:p w14:paraId="39775546" w14:textId="77777777" w:rsidR="00473B70" w:rsidRDefault="00473B70" w:rsidP="00473B70">
            <w:pPr>
              <w:jc w:val="center"/>
            </w:pPr>
            <w:r>
              <w:t>Module 3 Unit 2 – Sessions 1</w:t>
            </w:r>
          </w:p>
        </w:tc>
      </w:tr>
      <w:tr w:rsidR="00473B70" w14:paraId="16208D20" w14:textId="77777777" w:rsidTr="00572DF6">
        <w:tc>
          <w:tcPr>
            <w:tcW w:w="2192" w:type="dxa"/>
          </w:tcPr>
          <w:p w14:paraId="0E4A5118" w14:textId="77777777" w:rsidR="00473B70" w:rsidRDefault="00473B70" w:rsidP="00473B70">
            <w:pPr>
              <w:jc w:val="center"/>
            </w:pPr>
          </w:p>
          <w:p w14:paraId="5415B8D2" w14:textId="77777777" w:rsidR="00473B70" w:rsidRDefault="00473B70" w:rsidP="00473B70">
            <w:pPr>
              <w:jc w:val="center"/>
            </w:pPr>
            <w:r>
              <w:t>PE</w:t>
            </w:r>
          </w:p>
          <w:p w14:paraId="6060257B" w14:textId="77777777" w:rsidR="00473B70" w:rsidRDefault="00473B70" w:rsidP="00473B70">
            <w:pPr>
              <w:jc w:val="center"/>
            </w:pPr>
          </w:p>
        </w:tc>
        <w:tc>
          <w:tcPr>
            <w:tcW w:w="2194" w:type="dxa"/>
          </w:tcPr>
          <w:p w14:paraId="638ACDAD" w14:textId="77777777" w:rsidR="00473B70" w:rsidRDefault="00473B70" w:rsidP="00473B70">
            <w:pPr>
              <w:jc w:val="center"/>
            </w:pPr>
            <w:r>
              <w:t>Football</w:t>
            </w:r>
          </w:p>
          <w:p w14:paraId="5F015890" w14:textId="77777777" w:rsidR="00473B70" w:rsidRDefault="00473B70" w:rsidP="00473B70">
            <w:pPr>
              <w:jc w:val="center"/>
            </w:pPr>
            <w:r>
              <w:t>Orienteering</w:t>
            </w:r>
          </w:p>
        </w:tc>
        <w:tc>
          <w:tcPr>
            <w:tcW w:w="2194" w:type="dxa"/>
          </w:tcPr>
          <w:p w14:paraId="51AF69AC" w14:textId="77777777" w:rsidR="00473B70" w:rsidRDefault="00473B70" w:rsidP="00473B70">
            <w:pPr>
              <w:jc w:val="center"/>
            </w:pPr>
            <w:r>
              <w:t>Netball</w:t>
            </w:r>
          </w:p>
          <w:p w14:paraId="5175D1C3" w14:textId="77777777" w:rsidR="00473B70" w:rsidRDefault="00473B70" w:rsidP="00473B70">
            <w:pPr>
              <w:jc w:val="center"/>
            </w:pPr>
            <w:r>
              <w:t>Gymnastics</w:t>
            </w:r>
          </w:p>
        </w:tc>
        <w:tc>
          <w:tcPr>
            <w:tcW w:w="2202" w:type="dxa"/>
          </w:tcPr>
          <w:p w14:paraId="2FFCFD5B" w14:textId="77777777" w:rsidR="00473B70" w:rsidRDefault="00473B70" w:rsidP="00473B70">
            <w:pPr>
              <w:jc w:val="center"/>
            </w:pPr>
            <w:r>
              <w:t>Tag Rugby</w:t>
            </w:r>
          </w:p>
          <w:p w14:paraId="17906BE5" w14:textId="77777777" w:rsidR="00473B70" w:rsidRDefault="00473B70" w:rsidP="00473B70">
            <w:pPr>
              <w:jc w:val="center"/>
            </w:pPr>
            <w:r>
              <w:t>Gymnastics</w:t>
            </w:r>
          </w:p>
        </w:tc>
        <w:tc>
          <w:tcPr>
            <w:tcW w:w="2209" w:type="dxa"/>
          </w:tcPr>
          <w:p w14:paraId="1A87EFE2" w14:textId="77777777" w:rsidR="00473B70" w:rsidRDefault="00473B70" w:rsidP="00473B70">
            <w:pPr>
              <w:jc w:val="center"/>
            </w:pPr>
            <w:r>
              <w:t>Hockey</w:t>
            </w:r>
          </w:p>
          <w:p w14:paraId="6C0A73B6" w14:textId="77777777" w:rsidR="00473B70" w:rsidRDefault="00473B70" w:rsidP="00473B70">
            <w:pPr>
              <w:jc w:val="center"/>
            </w:pPr>
            <w:r>
              <w:t>Dance</w:t>
            </w:r>
          </w:p>
        </w:tc>
        <w:tc>
          <w:tcPr>
            <w:tcW w:w="2206" w:type="dxa"/>
          </w:tcPr>
          <w:p w14:paraId="6805F950" w14:textId="77777777" w:rsidR="00473B70" w:rsidRDefault="00473B70" w:rsidP="00473B70">
            <w:pPr>
              <w:jc w:val="center"/>
            </w:pPr>
            <w:r>
              <w:t>Athletics</w:t>
            </w:r>
          </w:p>
          <w:p w14:paraId="483A56FE" w14:textId="77777777" w:rsidR="00473B70" w:rsidRDefault="00473B70" w:rsidP="00473B70">
            <w:pPr>
              <w:jc w:val="center"/>
            </w:pPr>
            <w:r>
              <w:t>Striking and Fielding (Dartmoor 3 Ball)</w:t>
            </w:r>
          </w:p>
        </w:tc>
        <w:tc>
          <w:tcPr>
            <w:tcW w:w="2191" w:type="dxa"/>
          </w:tcPr>
          <w:p w14:paraId="01281B74" w14:textId="64319E5B" w:rsidR="00473B70" w:rsidRDefault="00473B70" w:rsidP="00473B70">
            <w:pPr>
              <w:jc w:val="center"/>
            </w:pPr>
            <w:r>
              <w:t>Tennis</w:t>
            </w:r>
          </w:p>
          <w:p w14:paraId="7AB1E80F" w14:textId="77777777" w:rsidR="00473B70" w:rsidRDefault="00473B70" w:rsidP="00473B70">
            <w:pPr>
              <w:jc w:val="center"/>
            </w:pPr>
            <w:r>
              <w:t>Swimming</w:t>
            </w:r>
          </w:p>
        </w:tc>
      </w:tr>
      <w:tr w:rsidR="00473B70" w14:paraId="0341AEE0" w14:textId="77777777" w:rsidTr="00572DF6">
        <w:tc>
          <w:tcPr>
            <w:tcW w:w="2192" w:type="dxa"/>
          </w:tcPr>
          <w:p w14:paraId="79D2C56F" w14:textId="77777777" w:rsidR="00473B70" w:rsidRDefault="00473B70" w:rsidP="00473B70">
            <w:pPr>
              <w:jc w:val="center"/>
            </w:pPr>
          </w:p>
          <w:p w14:paraId="25ED3819" w14:textId="7AD05E1F" w:rsidR="00473B70" w:rsidRDefault="00473B70" w:rsidP="00473B70">
            <w:pPr>
              <w:jc w:val="center"/>
            </w:pPr>
            <w:r>
              <w:t>Music</w:t>
            </w:r>
          </w:p>
          <w:p w14:paraId="188DEBD4" w14:textId="77777777" w:rsidR="00473B70" w:rsidRDefault="00473B70" w:rsidP="00473B70">
            <w:pPr>
              <w:jc w:val="center"/>
            </w:pPr>
          </w:p>
        </w:tc>
        <w:tc>
          <w:tcPr>
            <w:tcW w:w="2194" w:type="dxa"/>
          </w:tcPr>
          <w:p w14:paraId="62F49974" w14:textId="147D58F1" w:rsidR="00473B70" w:rsidRDefault="00473B70" w:rsidP="00473B70">
            <w:pPr>
              <w:jc w:val="center"/>
            </w:pPr>
            <w:r>
              <w:t>Year 4</w:t>
            </w:r>
          </w:p>
          <w:p w14:paraId="7984D19A" w14:textId="4D4A9821" w:rsidR="00473B70" w:rsidRDefault="00473B70" w:rsidP="00473B70">
            <w:pPr>
              <w:jc w:val="center"/>
            </w:pPr>
            <w:r>
              <w:t>The Show Must Go On.</w:t>
            </w:r>
          </w:p>
        </w:tc>
        <w:tc>
          <w:tcPr>
            <w:tcW w:w="2194" w:type="dxa"/>
          </w:tcPr>
          <w:p w14:paraId="776A026B" w14:textId="638B9C69" w:rsidR="00473B70" w:rsidRDefault="00473B70" w:rsidP="00473B70">
            <w:pPr>
              <w:jc w:val="center"/>
            </w:pPr>
            <w:r>
              <w:t>Bells Ring Out - Christmas</w:t>
            </w:r>
          </w:p>
        </w:tc>
        <w:tc>
          <w:tcPr>
            <w:tcW w:w="2202" w:type="dxa"/>
          </w:tcPr>
          <w:p w14:paraId="0A0C8646" w14:textId="77777777" w:rsidR="00473B70" w:rsidRDefault="00473B70" w:rsidP="00473B70">
            <w:pPr>
              <w:jc w:val="center"/>
            </w:pPr>
            <w:r>
              <w:t>Year 5</w:t>
            </w:r>
          </w:p>
          <w:p w14:paraId="38EBBE47" w14:textId="50CFD3E2" w:rsidR="00473B70" w:rsidRDefault="00473B70" w:rsidP="00473B70">
            <w:pPr>
              <w:jc w:val="center"/>
            </w:pPr>
            <w:r>
              <w:t>Melody and Harmony in Music</w:t>
            </w:r>
          </w:p>
        </w:tc>
        <w:tc>
          <w:tcPr>
            <w:tcW w:w="2209" w:type="dxa"/>
          </w:tcPr>
          <w:p w14:paraId="7B25FC8E" w14:textId="77777777" w:rsidR="00473B70" w:rsidRDefault="00473B70" w:rsidP="00473B70">
            <w:pPr>
              <w:jc w:val="center"/>
            </w:pPr>
            <w:r>
              <w:t>Year 5</w:t>
            </w:r>
          </w:p>
          <w:p w14:paraId="46EF89ED" w14:textId="7AC7B3C7" w:rsidR="00473B70" w:rsidRDefault="00473B70" w:rsidP="00473B70">
            <w:pPr>
              <w:jc w:val="center"/>
            </w:pPr>
            <w:r>
              <w:t>Sing and Play in Different Styles</w:t>
            </w:r>
          </w:p>
        </w:tc>
        <w:tc>
          <w:tcPr>
            <w:tcW w:w="2206" w:type="dxa"/>
          </w:tcPr>
          <w:p w14:paraId="03316B7E" w14:textId="77777777" w:rsidR="00473B70" w:rsidRDefault="00473B70" w:rsidP="00473B70">
            <w:pPr>
              <w:jc w:val="center"/>
            </w:pPr>
            <w:r>
              <w:t>Year 5</w:t>
            </w:r>
          </w:p>
          <w:p w14:paraId="6E8B24A8" w14:textId="32E14C8A" w:rsidR="00473B70" w:rsidRDefault="00473B70" w:rsidP="00473B70">
            <w:pPr>
              <w:jc w:val="center"/>
            </w:pPr>
            <w:r>
              <w:t>Composing and Chords</w:t>
            </w:r>
          </w:p>
        </w:tc>
        <w:tc>
          <w:tcPr>
            <w:tcW w:w="2191" w:type="dxa"/>
          </w:tcPr>
          <w:p w14:paraId="6BB00188" w14:textId="6523959E" w:rsidR="00473B70" w:rsidRDefault="00473B70" w:rsidP="00473B70">
            <w:pPr>
              <w:jc w:val="center"/>
            </w:pPr>
            <w:r>
              <w:t>1 themed Unit (Year 4 or Year 5)</w:t>
            </w:r>
          </w:p>
          <w:p w14:paraId="6B0A3FE2" w14:textId="3F144883" w:rsidR="00473B70" w:rsidRDefault="00473B70" w:rsidP="00473B70">
            <w:pPr>
              <w:jc w:val="center"/>
            </w:pPr>
            <w:r>
              <w:t>(could be taught at any time).</w:t>
            </w:r>
          </w:p>
        </w:tc>
      </w:tr>
      <w:tr w:rsidR="00473B70" w14:paraId="3D0E29DE" w14:textId="77777777" w:rsidTr="00572DF6">
        <w:tc>
          <w:tcPr>
            <w:tcW w:w="2192" w:type="dxa"/>
          </w:tcPr>
          <w:p w14:paraId="09DE7EE7" w14:textId="77777777" w:rsidR="00473B70" w:rsidRDefault="00473B70" w:rsidP="00473B70">
            <w:pPr>
              <w:jc w:val="center"/>
            </w:pPr>
          </w:p>
          <w:p w14:paraId="03B66122" w14:textId="44553559" w:rsidR="00473B70" w:rsidRDefault="00473B70" w:rsidP="00473B70">
            <w:pPr>
              <w:jc w:val="center"/>
            </w:pPr>
            <w:r>
              <w:t>MFL Year 5 – Year B</w:t>
            </w:r>
          </w:p>
          <w:p w14:paraId="06B8F919" w14:textId="77777777" w:rsidR="00473B70" w:rsidRDefault="00473B70" w:rsidP="00473B70">
            <w:pPr>
              <w:jc w:val="center"/>
            </w:pPr>
          </w:p>
        </w:tc>
        <w:tc>
          <w:tcPr>
            <w:tcW w:w="2194" w:type="dxa"/>
          </w:tcPr>
          <w:p w14:paraId="7D0A2249" w14:textId="77777777" w:rsidR="00473B70" w:rsidRDefault="00473B70" w:rsidP="00473B70">
            <w:pPr>
              <w:jc w:val="center"/>
            </w:pPr>
          </w:p>
          <w:p w14:paraId="08D23D2A" w14:textId="77777777" w:rsidR="00473B70" w:rsidRDefault="00473B70" w:rsidP="00473B70">
            <w:pPr>
              <w:jc w:val="center"/>
            </w:pPr>
            <w:r>
              <w:t>Pleased to Meet you</w:t>
            </w:r>
          </w:p>
        </w:tc>
        <w:tc>
          <w:tcPr>
            <w:tcW w:w="2194" w:type="dxa"/>
          </w:tcPr>
          <w:p w14:paraId="6B149B00" w14:textId="77777777" w:rsidR="00473B70" w:rsidRDefault="00473B70" w:rsidP="00473B70">
            <w:pPr>
              <w:jc w:val="center"/>
            </w:pPr>
          </w:p>
          <w:p w14:paraId="108B37AE" w14:textId="77777777" w:rsidR="00473B70" w:rsidRDefault="00473B70" w:rsidP="00473B70">
            <w:pPr>
              <w:jc w:val="center"/>
            </w:pPr>
            <w:r>
              <w:t>All About Ourselves</w:t>
            </w:r>
          </w:p>
        </w:tc>
        <w:tc>
          <w:tcPr>
            <w:tcW w:w="2202" w:type="dxa"/>
          </w:tcPr>
          <w:p w14:paraId="06201EE9" w14:textId="77777777" w:rsidR="00473B70" w:rsidRDefault="00473B70" w:rsidP="00473B70">
            <w:pPr>
              <w:jc w:val="center"/>
            </w:pPr>
          </w:p>
          <w:p w14:paraId="194E71D7" w14:textId="77777777" w:rsidR="00473B70" w:rsidRDefault="00473B70" w:rsidP="00473B70">
            <w:pPr>
              <w:jc w:val="center"/>
            </w:pPr>
            <w:r>
              <w:t>That’s Tasty</w:t>
            </w:r>
          </w:p>
        </w:tc>
        <w:tc>
          <w:tcPr>
            <w:tcW w:w="2209" w:type="dxa"/>
          </w:tcPr>
          <w:p w14:paraId="3F093EE4" w14:textId="77777777" w:rsidR="00473B70" w:rsidRDefault="00473B70" w:rsidP="00473B70">
            <w:pPr>
              <w:jc w:val="center"/>
            </w:pPr>
          </w:p>
          <w:p w14:paraId="60BE96CE" w14:textId="77777777" w:rsidR="00473B70" w:rsidRDefault="00473B70" w:rsidP="00473B70">
            <w:pPr>
              <w:jc w:val="center"/>
            </w:pPr>
            <w:r>
              <w:t>Family and Friends</w:t>
            </w:r>
          </w:p>
        </w:tc>
        <w:tc>
          <w:tcPr>
            <w:tcW w:w="2206" w:type="dxa"/>
          </w:tcPr>
          <w:p w14:paraId="0CF3AE6D" w14:textId="77777777" w:rsidR="00473B70" w:rsidRDefault="00473B70" w:rsidP="00473B70">
            <w:pPr>
              <w:jc w:val="center"/>
            </w:pPr>
          </w:p>
          <w:p w14:paraId="7B7749C9" w14:textId="77777777" w:rsidR="00473B70" w:rsidRDefault="00473B70" w:rsidP="00473B70">
            <w:pPr>
              <w:jc w:val="center"/>
            </w:pPr>
            <w:r>
              <w:t>School Life</w:t>
            </w:r>
          </w:p>
        </w:tc>
        <w:tc>
          <w:tcPr>
            <w:tcW w:w="2191" w:type="dxa"/>
          </w:tcPr>
          <w:p w14:paraId="2A569B15" w14:textId="404D3537" w:rsidR="00473B70" w:rsidRDefault="00473B70" w:rsidP="00473B70">
            <w:pPr>
              <w:jc w:val="center"/>
            </w:pPr>
          </w:p>
          <w:p w14:paraId="2114FBD7" w14:textId="77777777" w:rsidR="00473B70" w:rsidRDefault="00473B70" w:rsidP="00473B70">
            <w:pPr>
              <w:jc w:val="center"/>
            </w:pPr>
            <w:r>
              <w:t>Time Travelling</w:t>
            </w:r>
          </w:p>
        </w:tc>
      </w:tr>
    </w:tbl>
    <w:p w14:paraId="623F98C8" w14:textId="77777777" w:rsidR="004A7791" w:rsidRDefault="004A7791"/>
    <w:sectPr w:rsidR="004A7791" w:rsidSect="00DD605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C90D8" w14:textId="77777777" w:rsidR="009452BB" w:rsidRDefault="009452BB" w:rsidP="000F556C">
      <w:pPr>
        <w:spacing w:after="0" w:line="240" w:lineRule="auto"/>
      </w:pPr>
      <w:r>
        <w:separator/>
      </w:r>
    </w:p>
  </w:endnote>
  <w:endnote w:type="continuationSeparator" w:id="0">
    <w:p w14:paraId="2373A7B5" w14:textId="77777777" w:rsidR="009452BB" w:rsidRDefault="009452BB" w:rsidP="000F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1000C" w14:textId="77777777" w:rsidR="009452BB" w:rsidRDefault="009452BB" w:rsidP="000F556C">
      <w:pPr>
        <w:spacing w:after="0" w:line="240" w:lineRule="auto"/>
      </w:pPr>
      <w:r>
        <w:separator/>
      </w:r>
    </w:p>
  </w:footnote>
  <w:footnote w:type="continuationSeparator" w:id="0">
    <w:p w14:paraId="20572CC1" w14:textId="77777777" w:rsidR="009452BB" w:rsidRDefault="009452BB" w:rsidP="000F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BEE42" w14:textId="678FD89D" w:rsidR="000F556C" w:rsidRDefault="000F556C" w:rsidP="000F556C">
    <w:pPr>
      <w:pStyle w:val="Header"/>
      <w:jc w:val="center"/>
    </w:pPr>
    <w:r>
      <w:t>Fernworthy Year A and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B12B9"/>
    <w:multiLevelType w:val="hybridMultilevel"/>
    <w:tmpl w:val="E3221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817ED"/>
    <w:multiLevelType w:val="hybridMultilevel"/>
    <w:tmpl w:val="25F0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09850">
    <w:abstractNumId w:val="1"/>
  </w:num>
  <w:num w:numId="2" w16cid:durableId="57327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5F"/>
    <w:rsid w:val="00062B1D"/>
    <w:rsid w:val="00073EE4"/>
    <w:rsid w:val="00086AAF"/>
    <w:rsid w:val="000A0A05"/>
    <w:rsid w:val="000A2A14"/>
    <w:rsid w:val="000C5B01"/>
    <w:rsid w:val="000D214F"/>
    <w:rsid w:val="000E3902"/>
    <w:rsid w:val="000F556C"/>
    <w:rsid w:val="00140279"/>
    <w:rsid w:val="001627A3"/>
    <w:rsid w:val="00196785"/>
    <w:rsid w:val="001E011A"/>
    <w:rsid w:val="001E7E5C"/>
    <w:rsid w:val="001F5580"/>
    <w:rsid w:val="001F6804"/>
    <w:rsid w:val="00206988"/>
    <w:rsid w:val="00211A5B"/>
    <w:rsid w:val="0021442E"/>
    <w:rsid w:val="00216EED"/>
    <w:rsid w:val="00232FBD"/>
    <w:rsid w:val="00285754"/>
    <w:rsid w:val="002A135D"/>
    <w:rsid w:val="002A1EA0"/>
    <w:rsid w:val="002A7591"/>
    <w:rsid w:val="002B2EC2"/>
    <w:rsid w:val="002C5A7E"/>
    <w:rsid w:val="002D4F0A"/>
    <w:rsid w:val="00306EAB"/>
    <w:rsid w:val="00316F3D"/>
    <w:rsid w:val="003618CA"/>
    <w:rsid w:val="00361CCE"/>
    <w:rsid w:val="00361EC5"/>
    <w:rsid w:val="003921D7"/>
    <w:rsid w:val="0039630B"/>
    <w:rsid w:val="003A3C61"/>
    <w:rsid w:val="003C2DF6"/>
    <w:rsid w:val="003D5E09"/>
    <w:rsid w:val="003E52A5"/>
    <w:rsid w:val="00403A01"/>
    <w:rsid w:val="0040598E"/>
    <w:rsid w:val="00434BDE"/>
    <w:rsid w:val="00473B70"/>
    <w:rsid w:val="00473CC2"/>
    <w:rsid w:val="0048783B"/>
    <w:rsid w:val="004A2D8B"/>
    <w:rsid w:val="004A7791"/>
    <w:rsid w:val="004C0A47"/>
    <w:rsid w:val="004C49B6"/>
    <w:rsid w:val="004D6D89"/>
    <w:rsid w:val="004F2A89"/>
    <w:rsid w:val="005023BF"/>
    <w:rsid w:val="005072C7"/>
    <w:rsid w:val="00516967"/>
    <w:rsid w:val="00521F49"/>
    <w:rsid w:val="0054005D"/>
    <w:rsid w:val="005562AF"/>
    <w:rsid w:val="00572DF6"/>
    <w:rsid w:val="005A68D5"/>
    <w:rsid w:val="005C7988"/>
    <w:rsid w:val="005D3FB9"/>
    <w:rsid w:val="005E69A2"/>
    <w:rsid w:val="005F292E"/>
    <w:rsid w:val="005F3837"/>
    <w:rsid w:val="005F63D2"/>
    <w:rsid w:val="00662396"/>
    <w:rsid w:val="00687167"/>
    <w:rsid w:val="00687806"/>
    <w:rsid w:val="00690DFF"/>
    <w:rsid w:val="00693BDE"/>
    <w:rsid w:val="006A01ED"/>
    <w:rsid w:val="006A4F74"/>
    <w:rsid w:val="006C7615"/>
    <w:rsid w:val="00704177"/>
    <w:rsid w:val="00732A33"/>
    <w:rsid w:val="007449B2"/>
    <w:rsid w:val="00756A93"/>
    <w:rsid w:val="00770621"/>
    <w:rsid w:val="0078073D"/>
    <w:rsid w:val="00797F80"/>
    <w:rsid w:val="00823B0B"/>
    <w:rsid w:val="008279F1"/>
    <w:rsid w:val="008328AB"/>
    <w:rsid w:val="00843228"/>
    <w:rsid w:val="00846352"/>
    <w:rsid w:val="00854C3B"/>
    <w:rsid w:val="00857FCC"/>
    <w:rsid w:val="0087122F"/>
    <w:rsid w:val="0088405A"/>
    <w:rsid w:val="008A4527"/>
    <w:rsid w:val="008B217B"/>
    <w:rsid w:val="008F03E2"/>
    <w:rsid w:val="00914597"/>
    <w:rsid w:val="00942DE4"/>
    <w:rsid w:val="009452BB"/>
    <w:rsid w:val="00952EBE"/>
    <w:rsid w:val="0096375F"/>
    <w:rsid w:val="00967C1C"/>
    <w:rsid w:val="00992584"/>
    <w:rsid w:val="009B1B3A"/>
    <w:rsid w:val="009B39E2"/>
    <w:rsid w:val="009D14DB"/>
    <w:rsid w:val="009D4F97"/>
    <w:rsid w:val="00A10D18"/>
    <w:rsid w:val="00A32204"/>
    <w:rsid w:val="00A50150"/>
    <w:rsid w:val="00A6680C"/>
    <w:rsid w:val="00A855F2"/>
    <w:rsid w:val="00A96270"/>
    <w:rsid w:val="00AA70AC"/>
    <w:rsid w:val="00AB43B0"/>
    <w:rsid w:val="00AB5E1B"/>
    <w:rsid w:val="00AC0EE0"/>
    <w:rsid w:val="00AD6799"/>
    <w:rsid w:val="00AF3CAD"/>
    <w:rsid w:val="00AF3D4F"/>
    <w:rsid w:val="00B2217F"/>
    <w:rsid w:val="00B252EE"/>
    <w:rsid w:val="00B265D4"/>
    <w:rsid w:val="00B277AD"/>
    <w:rsid w:val="00B3577A"/>
    <w:rsid w:val="00B802A7"/>
    <w:rsid w:val="00B93361"/>
    <w:rsid w:val="00BB4A3F"/>
    <w:rsid w:val="00C214D6"/>
    <w:rsid w:val="00C50CF9"/>
    <w:rsid w:val="00C55C5B"/>
    <w:rsid w:val="00C72DC9"/>
    <w:rsid w:val="00C87F1F"/>
    <w:rsid w:val="00C93FBC"/>
    <w:rsid w:val="00CB1820"/>
    <w:rsid w:val="00CC6787"/>
    <w:rsid w:val="00CE064B"/>
    <w:rsid w:val="00CE0DF2"/>
    <w:rsid w:val="00D01C2C"/>
    <w:rsid w:val="00D01D4D"/>
    <w:rsid w:val="00D2718C"/>
    <w:rsid w:val="00D510E5"/>
    <w:rsid w:val="00D65DB2"/>
    <w:rsid w:val="00D76EE6"/>
    <w:rsid w:val="00D80B30"/>
    <w:rsid w:val="00D945D4"/>
    <w:rsid w:val="00DA112A"/>
    <w:rsid w:val="00DC597C"/>
    <w:rsid w:val="00DD605F"/>
    <w:rsid w:val="00DF119A"/>
    <w:rsid w:val="00E05E9C"/>
    <w:rsid w:val="00E469EC"/>
    <w:rsid w:val="00E66DA6"/>
    <w:rsid w:val="00E720FB"/>
    <w:rsid w:val="00E77BE4"/>
    <w:rsid w:val="00E83DA2"/>
    <w:rsid w:val="00E950B8"/>
    <w:rsid w:val="00EB7CA3"/>
    <w:rsid w:val="00EC532E"/>
    <w:rsid w:val="00EC671D"/>
    <w:rsid w:val="00EC6E4E"/>
    <w:rsid w:val="00EF0A3B"/>
    <w:rsid w:val="00EF26F7"/>
    <w:rsid w:val="00F07694"/>
    <w:rsid w:val="00F1052C"/>
    <w:rsid w:val="00F111DE"/>
    <w:rsid w:val="00F21E7D"/>
    <w:rsid w:val="00F226D5"/>
    <w:rsid w:val="00F250C8"/>
    <w:rsid w:val="00F27F07"/>
    <w:rsid w:val="00F30EBD"/>
    <w:rsid w:val="00F9402B"/>
    <w:rsid w:val="00FB0ECF"/>
    <w:rsid w:val="00FB2A71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856B"/>
  <w15:chartTrackingRefBased/>
  <w15:docId w15:val="{4DFF7CC7-41C8-4622-98C9-1759617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BE4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F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56C"/>
  </w:style>
  <w:style w:type="paragraph" w:styleId="Footer">
    <w:name w:val="footer"/>
    <w:basedOn w:val="Normal"/>
    <w:link w:val="FooterChar"/>
    <w:uiPriority w:val="99"/>
    <w:unhideWhenUsed/>
    <w:rsid w:val="000F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Blackhall</dc:creator>
  <cp:keywords/>
  <dc:description/>
  <cp:lastModifiedBy>sophie kerswell</cp:lastModifiedBy>
  <cp:revision>7</cp:revision>
  <cp:lastPrinted>2024-07-09T19:43:00Z</cp:lastPrinted>
  <dcterms:created xsi:type="dcterms:W3CDTF">2024-07-09T19:46:00Z</dcterms:created>
  <dcterms:modified xsi:type="dcterms:W3CDTF">2024-07-10T18:33:00Z</dcterms:modified>
</cp:coreProperties>
</file>